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9A50C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Глава Перелюбского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муниципального района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BC07F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A50C7">
        <w:rPr>
          <w:rFonts w:ascii="Times New Roman" w:hAnsi="Times New Roman"/>
          <w:b/>
          <w:sz w:val="24"/>
          <w:szCs w:val="24"/>
        </w:rPr>
        <w:t xml:space="preserve">_________  </w:t>
      </w:r>
      <w:r w:rsidR="00BC07F5">
        <w:rPr>
          <w:rFonts w:ascii="Times New Roman" w:hAnsi="Times New Roman"/>
          <w:b/>
          <w:sz w:val="24"/>
          <w:szCs w:val="24"/>
        </w:rPr>
        <w:t>Н. Г. Савельев</w:t>
      </w:r>
      <w:r w:rsidRPr="009A50C7">
        <w:rPr>
          <w:rFonts w:ascii="Times New Roman" w:hAnsi="Times New Roman"/>
          <w:b/>
          <w:sz w:val="24"/>
          <w:szCs w:val="24"/>
        </w:rPr>
        <w:t xml:space="preserve">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2</w:t>
      </w:r>
      <w:r w:rsidR="005F5499" w:rsidRPr="009A50C7">
        <w:rPr>
          <w:rFonts w:ascii="Times New Roman" w:hAnsi="Times New Roman"/>
          <w:b/>
          <w:sz w:val="24"/>
          <w:szCs w:val="24"/>
        </w:rPr>
        <w:t>5</w:t>
      </w:r>
      <w:r w:rsidR="002711AF" w:rsidRPr="009A50C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9A50C7">
        <w:rPr>
          <w:rFonts w:ascii="Times New Roman" w:hAnsi="Times New Roman"/>
          <w:b/>
          <w:sz w:val="24"/>
          <w:szCs w:val="24"/>
        </w:rPr>
        <w:t xml:space="preserve"> 20</w:t>
      </w:r>
      <w:r w:rsidR="001D75ED">
        <w:rPr>
          <w:rFonts w:ascii="Times New Roman" w:hAnsi="Times New Roman"/>
          <w:b/>
          <w:sz w:val="24"/>
          <w:szCs w:val="24"/>
        </w:rPr>
        <w:t>2</w:t>
      </w:r>
      <w:r w:rsidR="00BC07F5">
        <w:rPr>
          <w:rFonts w:ascii="Times New Roman" w:hAnsi="Times New Roman"/>
          <w:b/>
          <w:sz w:val="24"/>
          <w:szCs w:val="24"/>
        </w:rPr>
        <w:t>2</w:t>
      </w:r>
      <w:r w:rsidR="008A28A8">
        <w:rPr>
          <w:rFonts w:ascii="Times New Roman" w:hAnsi="Times New Roman"/>
          <w:b/>
          <w:sz w:val="24"/>
          <w:szCs w:val="24"/>
        </w:rPr>
        <w:t xml:space="preserve"> </w:t>
      </w:r>
      <w:r w:rsidRPr="009A50C7">
        <w:rPr>
          <w:rFonts w:ascii="Times New Roman" w:hAnsi="Times New Roman"/>
          <w:b/>
          <w:sz w:val="24"/>
          <w:szCs w:val="24"/>
        </w:rPr>
        <w:t xml:space="preserve">года                        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50C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A50C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на  </w:t>
      </w:r>
      <w:r w:rsidR="00D054D1" w:rsidRPr="009A50C7">
        <w:rPr>
          <w:rFonts w:ascii="Times New Roman" w:hAnsi="Times New Roman"/>
          <w:b/>
          <w:sz w:val="24"/>
          <w:szCs w:val="24"/>
        </w:rPr>
        <w:t>4</w:t>
      </w:r>
      <w:r w:rsidRPr="009A50C7">
        <w:rPr>
          <w:rFonts w:ascii="Times New Roman" w:hAnsi="Times New Roman"/>
          <w:b/>
          <w:sz w:val="24"/>
          <w:szCs w:val="24"/>
        </w:rPr>
        <w:t xml:space="preserve">  квартал 20</w:t>
      </w:r>
      <w:r w:rsidR="001D75ED">
        <w:rPr>
          <w:rFonts w:ascii="Times New Roman" w:hAnsi="Times New Roman"/>
          <w:b/>
          <w:sz w:val="24"/>
          <w:szCs w:val="24"/>
        </w:rPr>
        <w:t>2</w:t>
      </w:r>
      <w:r w:rsidR="00BC07F5">
        <w:rPr>
          <w:rFonts w:ascii="Times New Roman" w:hAnsi="Times New Roman"/>
          <w:b/>
          <w:sz w:val="24"/>
          <w:szCs w:val="24"/>
        </w:rPr>
        <w:t>2</w:t>
      </w:r>
      <w:r w:rsidRPr="009A50C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95"/>
        <w:gridCol w:w="3013"/>
        <w:gridCol w:w="2988"/>
        <w:gridCol w:w="2127"/>
      </w:tblGrid>
      <w:tr w:rsidR="00A344B0" w:rsidRPr="009A50C7" w:rsidTr="00A837CB">
        <w:tc>
          <w:tcPr>
            <w:tcW w:w="2221" w:type="dxa"/>
            <w:gridSpan w:val="2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7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9A50C7" w:rsidTr="00535A9E">
        <w:tc>
          <w:tcPr>
            <w:tcW w:w="10349" w:type="dxa"/>
            <w:gridSpan w:val="5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826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D4826" w:rsidRPr="00E22104" w:rsidRDefault="008A28A8" w:rsidP="00BC0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BC07F5">
              <w:rPr>
                <w:rFonts w:ascii="Times New Roman" w:hAnsi="Times New Roman"/>
                <w:sz w:val="24"/>
                <w:szCs w:val="24"/>
              </w:rPr>
              <w:t>2</w:t>
            </w:r>
            <w:r w:rsidR="00BD4826" w:rsidRPr="00E22104">
              <w:rPr>
                <w:rFonts w:ascii="Times New Roman" w:hAnsi="Times New Roman"/>
                <w:sz w:val="24"/>
                <w:szCs w:val="24"/>
              </w:rPr>
              <w:t>-31.12.202</w:t>
            </w:r>
            <w:r w:rsidR="00BC0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D4826" w:rsidRPr="00E22104" w:rsidRDefault="00BD4826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Школьные и муниципальные этапы Всероссийской предметной олимпиады школьников</w:t>
            </w:r>
          </w:p>
        </w:tc>
        <w:tc>
          <w:tcPr>
            <w:tcW w:w="2988" w:type="dxa"/>
            <w:shd w:val="clear" w:color="auto" w:fill="auto"/>
          </w:tcPr>
          <w:p w:rsidR="00BD4826" w:rsidRPr="00E22104" w:rsidRDefault="00BD4826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127" w:type="dxa"/>
            <w:shd w:val="clear" w:color="auto" w:fill="auto"/>
          </w:tcPr>
          <w:p w:rsidR="00BD4826" w:rsidRPr="00E22104" w:rsidRDefault="00BD4826" w:rsidP="00E22104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A400F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400FF" w:rsidRPr="00E22104" w:rsidRDefault="00A400F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400FF" w:rsidRPr="00A400FF" w:rsidRDefault="00A400FF" w:rsidP="00A4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FF">
              <w:rPr>
                <w:rFonts w:ascii="Times New Roman" w:hAnsi="Times New Roman"/>
                <w:sz w:val="24"/>
                <w:szCs w:val="24"/>
              </w:rPr>
              <w:t>Акция, посвященная Дню пожилого человека</w:t>
            </w:r>
          </w:p>
          <w:p w:rsidR="00A400FF" w:rsidRPr="00E22104" w:rsidRDefault="00A400FF" w:rsidP="00A4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0FF">
              <w:rPr>
                <w:rFonts w:ascii="Times New Roman" w:hAnsi="Times New Roman"/>
                <w:sz w:val="24"/>
                <w:szCs w:val="24"/>
              </w:rPr>
              <w:t>«Мы будем всегда вам рады»</w:t>
            </w:r>
          </w:p>
        </w:tc>
        <w:tc>
          <w:tcPr>
            <w:tcW w:w="2988" w:type="dxa"/>
            <w:shd w:val="clear" w:color="auto" w:fill="auto"/>
          </w:tcPr>
          <w:p w:rsidR="00A400FF" w:rsidRPr="008B1FCD" w:rsidRDefault="00A400FF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</w:t>
            </w:r>
            <w:bookmarkStart w:id="0" w:name="_GoBack"/>
            <w:bookmarkEnd w:id="0"/>
            <w:r w:rsidRPr="008B1FCD">
              <w:rPr>
                <w:rFonts w:ascii="Times New Roman" w:hAnsi="Times New Roman"/>
                <w:sz w:val="24"/>
                <w:szCs w:val="24"/>
              </w:rPr>
              <w:t>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A400FF" w:rsidRPr="008B1FCD" w:rsidRDefault="00A400FF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Д.С. – концертмейстер народного оркестра</w:t>
            </w:r>
          </w:p>
        </w:tc>
      </w:tr>
      <w:tr w:rsidR="00A400FF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400FF" w:rsidRPr="00E22104" w:rsidRDefault="00A400FF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400FF" w:rsidRPr="008B1FCD" w:rsidRDefault="00A400FF" w:rsidP="00A40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  <w:p w:rsidR="00A400FF" w:rsidRPr="00E22104" w:rsidRDefault="00A400FF" w:rsidP="00A400F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 "Путешествие в страну музыкальных инструментов»</w:t>
            </w:r>
          </w:p>
        </w:tc>
        <w:tc>
          <w:tcPr>
            <w:tcW w:w="2988" w:type="dxa"/>
            <w:shd w:val="clear" w:color="auto" w:fill="auto"/>
          </w:tcPr>
          <w:p w:rsidR="00A400FF" w:rsidRPr="008B1FCD" w:rsidRDefault="00A400FF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Зрительный зал РДК</w:t>
            </w:r>
          </w:p>
        </w:tc>
        <w:tc>
          <w:tcPr>
            <w:tcW w:w="2127" w:type="dxa"/>
            <w:shd w:val="clear" w:color="auto" w:fill="auto"/>
          </w:tcPr>
          <w:p w:rsidR="00A400FF" w:rsidRPr="008B1FCD" w:rsidRDefault="00A400FF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Кравцова Л.С. – директор МБУ ДО «ДШИ» с. Перелюб</w:t>
            </w:r>
          </w:p>
        </w:tc>
      </w:tr>
      <w:tr w:rsidR="009F50A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BC07F5">
              <w:rPr>
                <w:rFonts w:ascii="Times New Roman" w:hAnsi="Times New Roman"/>
                <w:sz w:val="24"/>
                <w:szCs w:val="24"/>
              </w:rPr>
              <w:t>2</w:t>
            </w:r>
            <w:r w:rsidR="008A28A8" w:rsidRPr="00E2210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28A8" w:rsidRPr="00E22104" w:rsidRDefault="008A28A8" w:rsidP="00BC0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31.10.202</w:t>
            </w:r>
            <w:r w:rsidR="00BC0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F50A8" w:rsidRPr="00E22104" w:rsidRDefault="009F50A8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образовательных учреждений по вопросам:</w:t>
            </w:r>
          </w:p>
          <w:p w:rsidR="009F50A8" w:rsidRPr="00E22104" w:rsidRDefault="009F50A8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 готовности общеобразовательных и дошкольных образовательных учреждений к отопительному сезону.</w:t>
            </w:r>
          </w:p>
          <w:p w:rsidR="009F50A8" w:rsidRPr="00E22104" w:rsidRDefault="009F50A8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 проведении 1 этапа региональных проверочных работ и репетиционного экзамена по математике в 9 классе.</w:t>
            </w:r>
          </w:p>
          <w:p w:rsidR="009F50A8" w:rsidRPr="00E22104" w:rsidRDefault="009F50A8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 проведении праздника День учителя.</w:t>
            </w:r>
          </w:p>
          <w:p w:rsidR="009F50A8" w:rsidRPr="00E22104" w:rsidRDefault="009F50A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4.Переподготовка педагогов персонифицированного </w:t>
            </w:r>
            <w:r w:rsidRPr="00E221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988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образованием администрации Перелюбского муниципального района Саратовской области</w:t>
            </w:r>
          </w:p>
        </w:tc>
        <w:tc>
          <w:tcPr>
            <w:tcW w:w="2127" w:type="dxa"/>
            <w:shd w:val="clear" w:color="auto" w:fill="auto"/>
          </w:tcPr>
          <w:p w:rsidR="009F50A8" w:rsidRPr="00E22104" w:rsidRDefault="008A28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Начальник</w:t>
            </w:r>
            <w:r w:rsidR="009F50A8"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Управления образованием, специалисты УО, методический отдел МУ «МХЦ»</w:t>
            </w:r>
          </w:p>
        </w:tc>
      </w:tr>
      <w:tr w:rsidR="00B862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862DB" w:rsidRPr="00E22104" w:rsidRDefault="00B862D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4147D6"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BE2ABC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E2ABC" w:rsidRPr="00E22104" w:rsidRDefault="00BE2ABC" w:rsidP="00BE2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E2ABC" w:rsidRPr="00E22104" w:rsidRDefault="00BE2ABC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BC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Международному дню музыки</w:t>
            </w:r>
          </w:p>
        </w:tc>
        <w:tc>
          <w:tcPr>
            <w:tcW w:w="2988" w:type="dxa"/>
            <w:shd w:val="clear" w:color="auto" w:fill="auto"/>
          </w:tcPr>
          <w:p w:rsidR="00BE2ABC" w:rsidRPr="008B1FCD" w:rsidRDefault="00BE2ABC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BE2ABC" w:rsidRPr="008B1FCD" w:rsidRDefault="00BE2ABC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Надеждина Ю.П. - </w:t>
            </w: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E2ABC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E2ABC" w:rsidRPr="00E22104" w:rsidRDefault="00BE2ABC" w:rsidP="00BE2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04.10.202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E2ABC" w:rsidRPr="00BE2ABC" w:rsidRDefault="00BE2ABC" w:rsidP="00BE2A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BC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BE2AB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E2ABC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для детей</w:t>
            </w:r>
          </w:p>
          <w:p w:rsidR="00BE2ABC" w:rsidRPr="00E22104" w:rsidRDefault="00BE2ABC" w:rsidP="00BE2A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BC">
              <w:rPr>
                <w:rFonts w:ascii="Times New Roman" w:hAnsi="Times New Roman"/>
                <w:sz w:val="24"/>
                <w:szCs w:val="24"/>
              </w:rPr>
              <w:t>«День детского здоровья»</w:t>
            </w:r>
          </w:p>
        </w:tc>
        <w:tc>
          <w:tcPr>
            <w:tcW w:w="2988" w:type="dxa"/>
            <w:shd w:val="clear" w:color="auto" w:fill="auto"/>
          </w:tcPr>
          <w:p w:rsidR="00BE2ABC" w:rsidRPr="008B1FCD" w:rsidRDefault="00BE2ABC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BE2ABC" w:rsidRPr="008B1FCD" w:rsidRDefault="00BE2ABC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Надеждина Ю.П. - </w:t>
            </w: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B862D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B862DB" w:rsidRPr="00E22104" w:rsidRDefault="00DD6ED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 w:rsidR="004147D6">
              <w:rPr>
                <w:rFonts w:ascii="Times New Roman" w:hAnsi="Times New Roman"/>
                <w:sz w:val="24"/>
                <w:szCs w:val="24"/>
              </w:rPr>
              <w:t>4</w:t>
            </w:r>
            <w:r w:rsidR="00B862DB"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B862DB" w:rsidRPr="00E22104" w:rsidRDefault="00B862D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B862DB" w:rsidRPr="00E22104" w:rsidRDefault="00B862D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8404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8404B" w:rsidRPr="00E22104" w:rsidRDefault="0088404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8404B" w:rsidRPr="0088404B" w:rsidRDefault="0088404B" w:rsidP="0088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4B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учителя</w:t>
            </w:r>
          </w:p>
          <w:p w:rsidR="0088404B" w:rsidRPr="0088404B" w:rsidRDefault="0088404B" w:rsidP="0088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4B">
              <w:rPr>
                <w:rFonts w:ascii="Times New Roman" w:hAnsi="Times New Roman"/>
                <w:sz w:val="24"/>
                <w:szCs w:val="24"/>
              </w:rPr>
              <w:t xml:space="preserve"> «Педагог – не звание, педагог – призвание»</w:t>
            </w:r>
          </w:p>
        </w:tc>
        <w:tc>
          <w:tcPr>
            <w:tcW w:w="2988" w:type="dxa"/>
            <w:shd w:val="clear" w:color="auto" w:fill="auto"/>
          </w:tcPr>
          <w:p w:rsidR="0088404B" w:rsidRPr="008B1FCD" w:rsidRDefault="0088404B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8404B" w:rsidRPr="008B1FCD" w:rsidRDefault="0088404B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Савенкова Т.Б. – руководитель любительского объединения РДК</w:t>
            </w:r>
          </w:p>
        </w:tc>
      </w:tr>
      <w:tr w:rsidR="0088404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8404B" w:rsidRDefault="0088404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8404B" w:rsidRPr="0088404B" w:rsidRDefault="0088404B" w:rsidP="0088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4B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учителя</w:t>
            </w:r>
          </w:p>
        </w:tc>
        <w:tc>
          <w:tcPr>
            <w:tcW w:w="2988" w:type="dxa"/>
            <w:shd w:val="clear" w:color="auto" w:fill="auto"/>
          </w:tcPr>
          <w:p w:rsidR="0088404B" w:rsidRPr="008B1FCD" w:rsidRDefault="0088404B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Зрительный зал РДК</w:t>
            </w:r>
          </w:p>
        </w:tc>
        <w:tc>
          <w:tcPr>
            <w:tcW w:w="2127" w:type="dxa"/>
            <w:shd w:val="clear" w:color="auto" w:fill="auto"/>
          </w:tcPr>
          <w:p w:rsidR="0088404B" w:rsidRPr="008B1FCD" w:rsidRDefault="0088404B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Кравцова Л.С. – директор МБУ ДО «ДШИ» с. Перелюб</w:t>
            </w:r>
          </w:p>
        </w:tc>
      </w:tr>
      <w:tr w:rsidR="008C4C36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C4C36" w:rsidRPr="00E22104" w:rsidRDefault="008C4C36" w:rsidP="008C4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C4C36" w:rsidRPr="0088404B" w:rsidRDefault="008C4C36" w:rsidP="008C4C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4B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88404B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8404B">
              <w:rPr>
                <w:rFonts w:ascii="Times New Roman" w:hAnsi="Times New Roman"/>
                <w:sz w:val="24"/>
                <w:szCs w:val="24"/>
              </w:rPr>
              <w:t xml:space="preserve"> предприятий по вопросу подготовки квартальной отчетности за 9 месяцев и составления ожидаемых показателей за 2022 год по растениеводству и животноводству</w:t>
            </w:r>
          </w:p>
        </w:tc>
        <w:tc>
          <w:tcPr>
            <w:tcW w:w="2988" w:type="dxa"/>
            <w:shd w:val="clear" w:color="auto" w:fill="auto"/>
          </w:tcPr>
          <w:p w:rsidR="008C4C36" w:rsidRPr="00E22104" w:rsidRDefault="008C4C36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  <w:p w:rsidR="008C4C36" w:rsidRPr="00E22104" w:rsidRDefault="008C4C36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8C4C36" w:rsidRPr="00E22104" w:rsidRDefault="008C4C36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8C4C36" w:rsidRPr="00E22104" w:rsidRDefault="008C4C36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бухгалтер отдела сельского хозяйства</w:t>
            </w:r>
          </w:p>
        </w:tc>
      </w:tr>
      <w:tr w:rsidR="0088404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8404B" w:rsidRPr="00E22104" w:rsidRDefault="0088404B" w:rsidP="00884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8404B" w:rsidRPr="0088404B" w:rsidRDefault="0088404B" w:rsidP="0088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4B">
              <w:rPr>
                <w:rFonts w:ascii="Times New Roman" w:hAnsi="Times New Roman"/>
                <w:sz w:val="24"/>
                <w:szCs w:val="24"/>
              </w:rPr>
              <w:t>Акция, посвященная Международному Дню улыбки</w:t>
            </w:r>
          </w:p>
          <w:p w:rsidR="0088404B" w:rsidRPr="00E22104" w:rsidRDefault="0088404B" w:rsidP="0088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04B">
              <w:rPr>
                <w:rFonts w:ascii="Times New Roman" w:hAnsi="Times New Roman"/>
                <w:sz w:val="24"/>
                <w:szCs w:val="24"/>
              </w:rPr>
              <w:t>«Улыбнись прохожий!»</w:t>
            </w:r>
          </w:p>
        </w:tc>
        <w:tc>
          <w:tcPr>
            <w:tcW w:w="2988" w:type="dxa"/>
            <w:shd w:val="clear" w:color="auto" w:fill="auto"/>
          </w:tcPr>
          <w:p w:rsidR="0088404B" w:rsidRPr="008B1FCD" w:rsidRDefault="0088404B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88404B" w:rsidRPr="008B1FCD" w:rsidRDefault="0088404B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2B5723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2B5723" w:rsidRPr="00E22104" w:rsidRDefault="002B5723" w:rsidP="008840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2B5723" w:rsidRPr="002B5723" w:rsidRDefault="002B5723" w:rsidP="002B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23">
              <w:rPr>
                <w:rFonts w:ascii="Times New Roman" w:hAnsi="Times New Roman"/>
                <w:sz w:val="24"/>
                <w:szCs w:val="24"/>
              </w:rPr>
              <w:t>Беседа с подростками</w:t>
            </w:r>
          </w:p>
          <w:p w:rsidR="002B5723" w:rsidRPr="0088404B" w:rsidRDefault="002B5723" w:rsidP="002B5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23">
              <w:rPr>
                <w:rFonts w:ascii="Times New Roman" w:hAnsi="Times New Roman"/>
                <w:sz w:val="24"/>
                <w:szCs w:val="24"/>
              </w:rPr>
              <w:t>«Опасные игры»</w:t>
            </w:r>
          </w:p>
        </w:tc>
        <w:tc>
          <w:tcPr>
            <w:tcW w:w="2988" w:type="dxa"/>
            <w:shd w:val="clear" w:color="auto" w:fill="auto"/>
          </w:tcPr>
          <w:p w:rsidR="002B5723" w:rsidRPr="008B1FCD" w:rsidRDefault="002B5723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127" w:type="dxa"/>
            <w:shd w:val="clear" w:color="auto" w:fill="auto"/>
          </w:tcPr>
          <w:p w:rsidR="002B5723" w:rsidRPr="008B1FCD" w:rsidRDefault="002B5723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Н.М. - хормейстер</w:t>
            </w:r>
          </w:p>
        </w:tc>
      </w:tr>
      <w:tr w:rsidR="009F50A8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F50A8" w:rsidRPr="00E22104" w:rsidRDefault="001B429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DD6EDB"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Футбол среди девушек</w:t>
            </w:r>
          </w:p>
        </w:tc>
        <w:tc>
          <w:tcPr>
            <w:tcW w:w="2988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9F50A8" w:rsidRPr="00E22104" w:rsidRDefault="009F50A8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2B5723" w:rsidP="002B5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837CB"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2B5723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23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работников сельского хозяйства и перерабатывающей промышленности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2B572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723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D054D1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D054D1" w:rsidRPr="00E22104" w:rsidRDefault="00B862D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4147D6">
              <w:rPr>
                <w:rFonts w:ascii="Times New Roman" w:hAnsi="Times New Roman"/>
                <w:sz w:val="24"/>
                <w:szCs w:val="24"/>
              </w:rPr>
              <w:t>0</w:t>
            </w:r>
            <w:r w:rsidR="00D054D1" w:rsidRPr="00E22104">
              <w:rPr>
                <w:rFonts w:ascii="Times New Roman" w:hAnsi="Times New Roman"/>
                <w:sz w:val="24"/>
                <w:szCs w:val="24"/>
              </w:rPr>
              <w:t>.10.20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837D9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837D92" w:rsidRPr="00E22104" w:rsidRDefault="00837D92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37D92" w:rsidRPr="00837D92" w:rsidRDefault="00837D92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 xml:space="preserve">Беседа, посвященная Дню профилактики наркомании и </w:t>
            </w:r>
            <w:proofErr w:type="spellStart"/>
            <w:r w:rsidRPr="00837D92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</w:p>
          <w:p w:rsidR="00837D92" w:rsidRPr="00E22104" w:rsidRDefault="00837D92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«Будь осторожен»</w:t>
            </w:r>
          </w:p>
        </w:tc>
        <w:tc>
          <w:tcPr>
            <w:tcW w:w="2988" w:type="dxa"/>
            <w:shd w:val="clear" w:color="auto" w:fill="auto"/>
          </w:tcPr>
          <w:p w:rsidR="00837D92" w:rsidRPr="00E22104" w:rsidRDefault="00837D92" w:rsidP="000E7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837D92" w:rsidRPr="00E22104" w:rsidRDefault="00837D92" w:rsidP="000E7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D92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837D92">
              <w:rPr>
                <w:rFonts w:ascii="Times New Roman" w:hAnsi="Times New Roman"/>
                <w:sz w:val="24"/>
                <w:szCs w:val="24"/>
              </w:rPr>
              <w:t xml:space="preserve"> Д.С. – концертмейстер народного оркестра</w:t>
            </w:r>
          </w:p>
        </w:tc>
      </w:tr>
      <w:tr w:rsidR="00D054D1" w:rsidRPr="009A50C7" w:rsidTr="00A837CB">
        <w:trPr>
          <w:trHeight w:val="1132"/>
        </w:trPr>
        <w:tc>
          <w:tcPr>
            <w:tcW w:w="2126" w:type="dxa"/>
            <w:shd w:val="clear" w:color="auto" w:fill="auto"/>
          </w:tcPr>
          <w:p w:rsidR="00D054D1" w:rsidRPr="00E22104" w:rsidRDefault="00B862DB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4147D6">
              <w:rPr>
                <w:rFonts w:ascii="Times New Roman" w:hAnsi="Times New Roman"/>
                <w:sz w:val="24"/>
                <w:szCs w:val="24"/>
              </w:rPr>
              <w:t>1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D054D1" w:rsidRPr="00E22104" w:rsidRDefault="00D054D1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D054D1" w:rsidRPr="00E22104" w:rsidRDefault="00D054D1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547CDA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«Составление отчетов о севе озимых и их состояния»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9A2094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9A2094" w:rsidRPr="00E22104" w:rsidRDefault="009A2094" w:rsidP="0083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14.10.202</w:t>
            </w:r>
            <w:r w:rsidR="00837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9A2094" w:rsidRPr="00E22104" w:rsidRDefault="00837D9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Караоке – дискотека</w:t>
            </w:r>
          </w:p>
        </w:tc>
        <w:tc>
          <w:tcPr>
            <w:tcW w:w="2988" w:type="dxa"/>
            <w:shd w:val="clear" w:color="auto" w:fill="auto"/>
          </w:tcPr>
          <w:p w:rsidR="00837D92" w:rsidRPr="00E22104" w:rsidRDefault="009A2094" w:rsidP="0083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837D92">
              <w:rPr>
                <w:rFonts w:ascii="Times New Roman" w:hAnsi="Times New Roman"/>
                <w:sz w:val="24"/>
                <w:szCs w:val="24"/>
              </w:rPr>
              <w:t xml:space="preserve"> 20-00</w:t>
            </w:r>
          </w:p>
        </w:tc>
        <w:tc>
          <w:tcPr>
            <w:tcW w:w="2127" w:type="dxa"/>
            <w:shd w:val="clear" w:color="auto" w:fill="auto"/>
          </w:tcPr>
          <w:p w:rsidR="009A2094" w:rsidRPr="00E22104" w:rsidRDefault="00837D9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D92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837D92">
              <w:rPr>
                <w:rFonts w:ascii="Times New Roman" w:hAnsi="Times New Roman"/>
                <w:sz w:val="24"/>
                <w:szCs w:val="24"/>
              </w:rPr>
              <w:t xml:space="preserve"> В.В. - концертмейстер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1B4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1B4292">
              <w:rPr>
                <w:rFonts w:ascii="Times New Roman" w:hAnsi="Times New Roman"/>
                <w:sz w:val="24"/>
                <w:szCs w:val="24"/>
              </w:rPr>
              <w:t>6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1B4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Футбол среди юношей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4147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4147D6">
              <w:rPr>
                <w:rFonts w:ascii="Times New Roman" w:hAnsi="Times New Roman"/>
                <w:sz w:val="24"/>
                <w:szCs w:val="24"/>
              </w:rPr>
              <w:t>7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147D6">
              <w:rPr>
                <w:rFonts w:ascii="Times New Roman" w:hAnsi="Times New Roman"/>
                <w:sz w:val="24"/>
                <w:szCs w:val="24"/>
              </w:rPr>
              <w:t>8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837D9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837D9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Игровая программа «Знатоки осени»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837D92" w:rsidP="00E221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837D92" w:rsidRPr="008B1FCD" w:rsidRDefault="00837D92" w:rsidP="0083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A837CB" w:rsidRPr="00E22104" w:rsidRDefault="00837D92" w:rsidP="00837D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A15A7E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15A7E" w:rsidRPr="00E22104" w:rsidRDefault="00A15A7E" w:rsidP="00A1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15A7E" w:rsidRPr="00E22104" w:rsidRDefault="00A15A7E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КНД и ЗП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служб системы профилактики по выявлению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неучащихся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подростков. Анализ профилактической работы с подростками, находящимися в банке данных за систематические пропуски занятий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5A7E" w:rsidRPr="00E22104" w:rsidRDefault="00A15A7E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A15A7E" w:rsidRPr="00E22104" w:rsidRDefault="00A15A7E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A15A7E" w:rsidRPr="00E22104" w:rsidRDefault="00A15A7E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83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837D92"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837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37D92" w:rsidRPr="00837D92" w:rsidRDefault="00837D92" w:rsidP="0083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 xml:space="preserve">Детский конкурс </w:t>
            </w:r>
          </w:p>
          <w:p w:rsidR="00442A82" w:rsidRPr="00E22104" w:rsidRDefault="00837D92" w:rsidP="0083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«Мисс – оригинальная шляпка»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837D9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Савенкова Т.Б. – руководитель любительского объединения РДК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4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35E21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535E21" w:rsidRPr="00E22104" w:rsidRDefault="00535E21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535E21" w:rsidRPr="00837D92" w:rsidRDefault="00535E21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35E21" w:rsidRPr="00E22104" w:rsidRDefault="00535E21" w:rsidP="000E7FC4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«Наркотики – это яд!»</w:t>
            </w:r>
          </w:p>
        </w:tc>
        <w:tc>
          <w:tcPr>
            <w:tcW w:w="2988" w:type="dxa"/>
            <w:shd w:val="clear" w:color="auto" w:fill="auto"/>
          </w:tcPr>
          <w:p w:rsidR="00535E21" w:rsidRPr="00E22104" w:rsidRDefault="00535E21" w:rsidP="000E7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535E21" w:rsidRPr="00E22104" w:rsidRDefault="00535E21" w:rsidP="000E7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Е.В.- концертмейстер</w:t>
            </w:r>
          </w:p>
        </w:tc>
      </w:tr>
      <w:tr w:rsidR="007F7651" w:rsidRPr="009A50C7" w:rsidTr="00A837CB">
        <w:trPr>
          <w:trHeight w:val="282"/>
        </w:trPr>
        <w:tc>
          <w:tcPr>
            <w:tcW w:w="2126" w:type="dxa"/>
            <w:shd w:val="clear" w:color="auto" w:fill="auto"/>
          </w:tcPr>
          <w:p w:rsidR="007F7651" w:rsidRPr="00E22104" w:rsidRDefault="007F7651" w:rsidP="007F7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F7651" w:rsidRPr="00E22104" w:rsidRDefault="007F7651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7F7651" w:rsidRPr="00E22104" w:rsidRDefault="007F765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7F7651" w:rsidRPr="00E22104" w:rsidRDefault="007F765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03676B" w:rsidRPr="009A50C7" w:rsidTr="00A837CB">
        <w:trPr>
          <w:trHeight w:val="282"/>
        </w:trPr>
        <w:tc>
          <w:tcPr>
            <w:tcW w:w="2126" w:type="dxa"/>
            <w:shd w:val="clear" w:color="auto" w:fill="auto"/>
          </w:tcPr>
          <w:p w:rsidR="0003676B" w:rsidRPr="00E22104" w:rsidRDefault="0003676B" w:rsidP="00036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03676B" w:rsidRPr="00E22104" w:rsidRDefault="0003676B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Заседание МВК по укреплению  финансовой и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03676B" w:rsidRPr="00E22104" w:rsidRDefault="0003676B" w:rsidP="000E7F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района,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03676B" w:rsidRPr="00E22104" w:rsidRDefault="0003676B" w:rsidP="000E7F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экономического </w:t>
            </w: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развития и торговли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147D6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  <w:r w:rsidR="00442A82" w:rsidRPr="00E2210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42A82" w:rsidRPr="00E2210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BC07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 w:rsidR="00BC07F5">
              <w:rPr>
                <w:rFonts w:ascii="Times New Roman" w:hAnsi="Times New Roman"/>
                <w:sz w:val="24"/>
                <w:szCs w:val="24"/>
              </w:rPr>
              <w:t>1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BC07F5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-</w:t>
            </w:r>
            <w:r w:rsidR="00BC07F5">
              <w:rPr>
                <w:rFonts w:ascii="Times New Roman" w:hAnsi="Times New Roman"/>
                <w:sz w:val="24"/>
                <w:szCs w:val="24"/>
              </w:rPr>
              <w:t>30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BC0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проведению конкурса «Учитель года 2021»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 w:rsidR="004147D6">
              <w:rPr>
                <w:rFonts w:ascii="Times New Roman" w:hAnsi="Times New Roman"/>
                <w:sz w:val="24"/>
                <w:szCs w:val="24"/>
              </w:rPr>
              <w:t>1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837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 w:rsidR="00837D92"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837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837D92" w:rsidRPr="00837D92" w:rsidRDefault="00837D92" w:rsidP="00837D9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Беседа с детьми и подростками</w:t>
            </w:r>
          </w:p>
          <w:p w:rsidR="00442A82" w:rsidRPr="00E22104" w:rsidRDefault="00837D92" w:rsidP="00837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«Адская зависимость»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837D9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D92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837D92">
              <w:rPr>
                <w:rFonts w:ascii="Times New Roman" w:hAnsi="Times New Roman"/>
                <w:sz w:val="24"/>
                <w:szCs w:val="24"/>
              </w:rPr>
              <w:t xml:space="preserve"> Д.С. – концертмейстер народного оркестра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04.11.202</w:t>
            </w:r>
            <w:r w:rsidR="00837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837D9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Концерт  ко Дню народного Единства –   «В дружбе народов – единство страны!»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филиал №1,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837D9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D92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147D6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42A82"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 w:rsidR="004147D6">
              <w:rPr>
                <w:rFonts w:ascii="Times New Roman" w:hAnsi="Times New Roman"/>
                <w:sz w:val="24"/>
                <w:szCs w:val="24"/>
              </w:rPr>
              <w:t>8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4147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47CDA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547CDA" w:rsidRPr="00E22104" w:rsidRDefault="00547CDA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547CDA" w:rsidRPr="00E22104" w:rsidRDefault="00547CDA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«Анализ проведения квартальной отчетности и ее расчеты и пути повышения эффективности в бухгалтерском учете»</w:t>
            </w:r>
          </w:p>
        </w:tc>
        <w:tc>
          <w:tcPr>
            <w:tcW w:w="2988" w:type="dxa"/>
            <w:shd w:val="clear" w:color="auto" w:fill="auto"/>
          </w:tcPr>
          <w:p w:rsidR="00547CDA" w:rsidRPr="00E22104" w:rsidRDefault="00547CDA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547CDA" w:rsidRPr="00E22104" w:rsidRDefault="00547CDA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547CDA" w:rsidRPr="00E22104" w:rsidRDefault="00547CDA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Консультант-бухгалтер отдела</w:t>
            </w:r>
          </w:p>
        </w:tc>
      </w:tr>
      <w:tr w:rsidR="00A611C0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611C0" w:rsidRDefault="00A611C0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10.11.2022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611C0" w:rsidRPr="00A611C0" w:rsidRDefault="00A611C0" w:rsidP="00A611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1C0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полиции</w:t>
            </w:r>
          </w:p>
          <w:p w:rsidR="00A611C0" w:rsidRPr="00E22104" w:rsidRDefault="00A611C0" w:rsidP="00A6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1C0">
              <w:rPr>
                <w:rFonts w:ascii="Times New Roman" w:hAnsi="Times New Roman"/>
                <w:sz w:val="24"/>
                <w:szCs w:val="24"/>
              </w:rPr>
              <w:t>«На страже покоя и тишины»</w:t>
            </w:r>
          </w:p>
        </w:tc>
        <w:tc>
          <w:tcPr>
            <w:tcW w:w="2988" w:type="dxa"/>
            <w:shd w:val="clear" w:color="auto" w:fill="auto"/>
          </w:tcPr>
          <w:p w:rsidR="00A611C0" w:rsidRPr="00E22104" w:rsidRDefault="00A611C0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1C0">
              <w:rPr>
                <w:rFonts w:ascii="Times New Roman" w:hAnsi="Times New Roman"/>
                <w:sz w:val="24"/>
                <w:szCs w:val="24"/>
              </w:rPr>
              <w:t>Районный Дом культуры, филиал №1, 11-00</w:t>
            </w:r>
          </w:p>
        </w:tc>
        <w:tc>
          <w:tcPr>
            <w:tcW w:w="2127" w:type="dxa"/>
            <w:shd w:val="clear" w:color="auto" w:fill="auto"/>
          </w:tcPr>
          <w:p w:rsidR="00A611C0" w:rsidRPr="00E22104" w:rsidRDefault="00A611C0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1C0">
              <w:rPr>
                <w:rFonts w:ascii="Times New Roman" w:hAnsi="Times New Roman"/>
                <w:sz w:val="24"/>
                <w:szCs w:val="24"/>
              </w:rPr>
              <w:t xml:space="preserve">Надеждина Ю.П. - </w:t>
            </w:r>
            <w:proofErr w:type="spellStart"/>
            <w:r w:rsidRPr="00A611C0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547CDA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547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Семинар с экономистами сельхозпредприятий на тему: «Подготовка к годовому отчету за 202</w:t>
            </w:r>
            <w:r w:rsidR="00547CDA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год по труду и заработной плате»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725611"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4258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Баскетбол среди юношей и девушек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725611">
              <w:rPr>
                <w:rFonts w:ascii="Times New Roman" w:hAnsi="Times New Roman"/>
                <w:sz w:val="24"/>
                <w:szCs w:val="24"/>
              </w:rPr>
              <w:t>4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725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25611" w:rsidRPr="00725611" w:rsidRDefault="00725611" w:rsidP="00725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11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442A82" w:rsidRPr="00E22104" w:rsidRDefault="00725611" w:rsidP="0072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11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988" w:type="dxa"/>
            <w:shd w:val="clear" w:color="auto" w:fill="auto"/>
          </w:tcPr>
          <w:p w:rsidR="00E06166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E06166" w:rsidRPr="00E22104">
              <w:rPr>
                <w:rFonts w:ascii="Times New Roman" w:hAnsi="Times New Roman"/>
                <w:sz w:val="24"/>
                <w:szCs w:val="24"/>
              </w:rPr>
              <w:t>, 11-00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725611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611">
              <w:rPr>
                <w:rFonts w:ascii="Times New Roman" w:hAnsi="Times New Roman"/>
                <w:sz w:val="24"/>
                <w:szCs w:val="24"/>
              </w:rPr>
              <w:t>Славнова</w:t>
            </w:r>
            <w:proofErr w:type="spellEnd"/>
            <w:r w:rsidRPr="00725611">
              <w:rPr>
                <w:rFonts w:ascii="Times New Roman" w:hAnsi="Times New Roman"/>
                <w:sz w:val="24"/>
                <w:szCs w:val="24"/>
              </w:rPr>
              <w:t xml:space="preserve"> Д.С. – концертмейстер народного оркестра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147D6" w:rsidP="00414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42A82"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AE2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16.11.202</w:t>
            </w:r>
            <w:r w:rsidR="00AE2159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-27.11.202</w:t>
            </w:r>
            <w:r w:rsidR="00AE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</w:t>
            </w:r>
            <w:proofErr w:type="gramStart"/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предметных</w:t>
            </w:r>
            <w:proofErr w:type="gramEnd"/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УМО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Учреждения образования района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DD0415">
              <w:rPr>
                <w:rFonts w:ascii="Times New Roman" w:hAnsi="Times New Roman"/>
                <w:sz w:val="24"/>
                <w:szCs w:val="24"/>
              </w:rPr>
              <w:t>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DD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E06166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725611">
              <w:rPr>
                <w:rFonts w:ascii="Times New Roman" w:hAnsi="Times New Roman"/>
                <w:sz w:val="24"/>
                <w:szCs w:val="24"/>
              </w:rPr>
              <w:t>0</w:t>
            </w:r>
            <w:r w:rsidR="00442A82"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725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25611" w:rsidRPr="00725611" w:rsidRDefault="00725611" w:rsidP="00725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11">
              <w:rPr>
                <w:rFonts w:ascii="Times New Roman" w:hAnsi="Times New Roman"/>
                <w:sz w:val="24"/>
                <w:szCs w:val="24"/>
              </w:rPr>
              <w:t>Районный конкурс народной песни</w:t>
            </w:r>
          </w:p>
          <w:p w:rsidR="00442A82" w:rsidRPr="00E22104" w:rsidRDefault="00725611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11">
              <w:rPr>
                <w:rFonts w:ascii="Times New Roman" w:hAnsi="Times New Roman"/>
                <w:sz w:val="24"/>
                <w:szCs w:val="24"/>
              </w:rPr>
              <w:t>«Живи, народная душа!»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725611">
              <w:rPr>
                <w:rFonts w:ascii="Times New Roman" w:hAnsi="Times New Roman"/>
                <w:sz w:val="24"/>
                <w:szCs w:val="24"/>
              </w:rPr>
              <w:t xml:space="preserve"> 11-00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725611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11">
              <w:rPr>
                <w:rFonts w:ascii="Times New Roman" w:hAnsi="Times New Roman"/>
                <w:sz w:val="24"/>
                <w:szCs w:val="24"/>
              </w:rPr>
              <w:t>Поспелова Т.В. – художественный руководитель РДК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DD0415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837CB"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D0415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DD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67C04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567C04" w:rsidRPr="00E22104" w:rsidRDefault="00567C04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567C04" w:rsidRPr="00E22104" w:rsidRDefault="00567C04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  <w:shd w:val="clear" w:color="auto" w:fill="auto"/>
          </w:tcPr>
          <w:p w:rsidR="00567C04" w:rsidRPr="00E22104" w:rsidRDefault="00567C04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567C04" w:rsidRPr="00E22104" w:rsidRDefault="00567C04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567C04" w:rsidRPr="00E22104" w:rsidRDefault="00567C04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>. управлению охраной труда</w:t>
            </w:r>
          </w:p>
        </w:tc>
      </w:tr>
      <w:tr w:rsidR="005308D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5308D2" w:rsidRPr="00E22104" w:rsidRDefault="005308D2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5308D2" w:rsidRPr="00E22104" w:rsidRDefault="005308D2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Совещание с главными агрономами хозяйств по организации проведения осенне-зимних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агромероприятий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5308D2" w:rsidRPr="00E22104" w:rsidRDefault="005308D2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5308D2" w:rsidRPr="00E22104" w:rsidRDefault="005308D2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 час.</w:t>
            </w:r>
          </w:p>
        </w:tc>
        <w:tc>
          <w:tcPr>
            <w:tcW w:w="2127" w:type="dxa"/>
            <w:shd w:val="clear" w:color="auto" w:fill="auto"/>
          </w:tcPr>
          <w:p w:rsidR="005308D2" w:rsidRPr="00E22104" w:rsidRDefault="005308D2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535E21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535E21" w:rsidRPr="00E22104" w:rsidRDefault="00535E21" w:rsidP="00535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535E21" w:rsidRPr="00E22104" w:rsidRDefault="00535E2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КНД и ЗП «</w:t>
            </w:r>
            <w:r>
              <w:rPr>
                <w:rFonts w:ascii="Times New Roman" w:hAnsi="Times New Roman"/>
                <w:sz w:val="24"/>
                <w:szCs w:val="24"/>
              </w:rPr>
              <w:t>Защита детей от информации, наносящей вред их здоровью, профилактика деструктивного поведения несовершеннолетних. Итоги реализации Порядка межведомственного по профилактике суицидального поведения несовершеннолетних за 2022 год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5E21" w:rsidRPr="00E22104" w:rsidRDefault="00535E2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  <w:shd w:val="clear" w:color="auto" w:fill="auto"/>
          </w:tcPr>
          <w:p w:rsidR="00535E21" w:rsidRPr="00E22104" w:rsidRDefault="00535E2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муниципального района,</w:t>
            </w:r>
          </w:p>
          <w:p w:rsidR="00535E21" w:rsidRPr="00E22104" w:rsidRDefault="00535E2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535E21" w:rsidRPr="00E22104" w:rsidRDefault="00535E2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F7651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7F7651" w:rsidRPr="00E22104" w:rsidRDefault="007F7651" w:rsidP="007F7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F7651" w:rsidRPr="00E22104" w:rsidRDefault="007F7651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7F7651" w:rsidRPr="00E22104" w:rsidRDefault="007F765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7F7651" w:rsidRPr="00E22104" w:rsidRDefault="007F765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036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03676B">
              <w:rPr>
                <w:rFonts w:ascii="Times New Roman" w:hAnsi="Times New Roman"/>
                <w:sz w:val="24"/>
                <w:szCs w:val="24"/>
              </w:rPr>
              <w:t>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036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725611">
              <w:rPr>
                <w:rFonts w:ascii="Times New Roman" w:hAnsi="Times New Roman"/>
                <w:sz w:val="24"/>
                <w:szCs w:val="24"/>
              </w:rPr>
              <w:t>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725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25611" w:rsidRPr="00725611" w:rsidRDefault="00725611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11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11">
              <w:rPr>
                <w:rFonts w:ascii="Times New Roman" w:hAnsi="Times New Roman"/>
                <w:sz w:val="24"/>
                <w:szCs w:val="24"/>
              </w:rPr>
              <w:t>- встреча</w:t>
            </w:r>
          </w:p>
          <w:p w:rsidR="00442A82" w:rsidRPr="00E22104" w:rsidRDefault="00725611" w:rsidP="0072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11">
              <w:rPr>
                <w:rFonts w:ascii="Times New Roman" w:hAnsi="Times New Roman"/>
                <w:sz w:val="24"/>
                <w:szCs w:val="24"/>
              </w:rPr>
              <w:t>«Любимица наша родная – русская гармонь»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72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E06166" w:rsidRPr="00E22104">
              <w:rPr>
                <w:rFonts w:ascii="Times New Roman" w:hAnsi="Times New Roman"/>
                <w:sz w:val="24"/>
                <w:szCs w:val="24"/>
              </w:rPr>
              <w:t>, 1</w:t>
            </w:r>
            <w:r w:rsidR="00725611">
              <w:rPr>
                <w:rFonts w:ascii="Times New Roman" w:hAnsi="Times New Roman"/>
                <w:sz w:val="24"/>
                <w:szCs w:val="24"/>
              </w:rPr>
              <w:t>7</w:t>
            </w:r>
            <w:r w:rsidR="00E06166" w:rsidRPr="00E2210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725611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11">
              <w:rPr>
                <w:rFonts w:ascii="Times New Roman" w:hAnsi="Times New Roman"/>
                <w:sz w:val="24"/>
                <w:szCs w:val="24"/>
              </w:rPr>
              <w:t xml:space="preserve">Надеждина Ю.П. - </w:t>
            </w:r>
            <w:proofErr w:type="spellStart"/>
            <w:r w:rsidRPr="00725611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06166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E06166" w:rsidRPr="00E22104" w:rsidRDefault="00E06166" w:rsidP="00725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2</w:t>
            </w:r>
            <w:r w:rsidR="00725611">
              <w:rPr>
                <w:rFonts w:ascii="Times New Roman" w:hAnsi="Times New Roman"/>
                <w:sz w:val="24"/>
                <w:szCs w:val="24"/>
              </w:rPr>
              <w:t>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725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E06166" w:rsidRPr="00E22104" w:rsidRDefault="00725611" w:rsidP="007256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11">
              <w:rPr>
                <w:rFonts w:ascii="Times New Roman" w:hAnsi="Times New Roman"/>
                <w:sz w:val="24"/>
                <w:szCs w:val="24"/>
              </w:rPr>
              <w:t xml:space="preserve">Праздничный концерт – </w:t>
            </w:r>
            <w:r w:rsidRPr="00725611">
              <w:rPr>
                <w:rFonts w:ascii="Times New Roman" w:hAnsi="Times New Roman"/>
                <w:sz w:val="24"/>
                <w:szCs w:val="24"/>
              </w:rPr>
              <w:br/>
              <w:t>«Мамино сердце…», посвященный Дню матери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E06166" w:rsidRPr="00E22104" w:rsidRDefault="00E0616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№1, 11-00</w:t>
            </w:r>
          </w:p>
        </w:tc>
        <w:tc>
          <w:tcPr>
            <w:tcW w:w="2127" w:type="dxa"/>
            <w:shd w:val="clear" w:color="auto" w:fill="auto"/>
          </w:tcPr>
          <w:p w:rsidR="00725611" w:rsidRPr="008B1FCD" w:rsidRDefault="00725611" w:rsidP="007256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Фадеев К.Е. – зав. отделом АКБ</w:t>
            </w:r>
          </w:p>
          <w:p w:rsidR="00E06166" w:rsidRPr="00E22104" w:rsidRDefault="00725611" w:rsidP="00C61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Поспелова Т.В. – художественный </w:t>
            </w:r>
            <w:r w:rsidRPr="008B1F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D0415">
              <w:rPr>
                <w:rFonts w:ascii="Times New Roman" w:hAnsi="Times New Roman"/>
                <w:sz w:val="24"/>
                <w:szCs w:val="24"/>
              </w:rPr>
              <w:t>8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DD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DD0415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42A82" w:rsidRPr="00E22104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AE2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AE2159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-10.12.202</w:t>
            </w:r>
            <w:r w:rsidR="00AE21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AE2159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проведению конкурса «Воспитатель года-202</w:t>
            </w:r>
            <w:r w:rsidR="00AE2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22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306108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C61C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C61CCC" w:rsidRPr="008B1FCD" w:rsidRDefault="00C61CCC" w:rsidP="00C61C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Акция, посвященная Дню борьбы со СПИДОМ</w:t>
            </w:r>
          </w:p>
          <w:p w:rsidR="00442A82" w:rsidRPr="00E22104" w:rsidRDefault="00C61CCC" w:rsidP="00C61CCC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«Мы за жизнь»</w:t>
            </w:r>
          </w:p>
        </w:tc>
        <w:tc>
          <w:tcPr>
            <w:tcW w:w="2988" w:type="dxa"/>
            <w:shd w:val="clear" w:color="auto" w:fill="auto"/>
          </w:tcPr>
          <w:p w:rsidR="00C61CCC" w:rsidRPr="008B1FCD" w:rsidRDefault="00C61CCC" w:rsidP="00C6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МБОУ «СОШ имени </w:t>
            </w: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М.М.Рудченко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6108" w:rsidRPr="00E22104" w:rsidRDefault="00C61CCC" w:rsidP="00C61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с. Перелюб»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C61CCC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CC">
              <w:rPr>
                <w:rFonts w:ascii="Times New Roman" w:hAnsi="Times New Roman"/>
                <w:sz w:val="24"/>
                <w:szCs w:val="24"/>
              </w:rPr>
              <w:t>Савенкова Т.Б. – руководитель любительского объединения РДК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53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 w:rsidR="005308D2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530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530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предприятий по подведению итогов финансово-хозяйственной деятельности по сельскому хозяйству за 202</w:t>
            </w:r>
            <w:r w:rsidR="005308D2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год  и закрытию годового отчета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Консультант-бухгалтер отдела сельского хозяйства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C61CCC" w:rsidRPr="00E22104" w:rsidRDefault="00442A82" w:rsidP="00C6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 w:rsidR="00306108" w:rsidRPr="00E22104"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C61C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C61CCC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CC">
              <w:rPr>
                <w:rFonts w:ascii="Times New Roman" w:hAnsi="Times New Roman"/>
                <w:sz w:val="24"/>
                <w:szCs w:val="24"/>
              </w:rPr>
              <w:t>Литературно музыкальная композиция, посвященная Дню неизвестного солдата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C61CCC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CC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C61CCC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0</w:t>
            </w:r>
            <w:r w:rsidR="00DD0415">
              <w:rPr>
                <w:rFonts w:ascii="Times New Roman" w:hAnsi="Times New Roman"/>
                <w:sz w:val="24"/>
                <w:szCs w:val="24"/>
              </w:rPr>
              <w:t>5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DD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DD0415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42A82" w:rsidRPr="00E22104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lastRenderedPageBreak/>
              <w:t>09.12.202</w:t>
            </w:r>
            <w:r w:rsidR="00C61C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171717"/>
                <w:sz w:val="24"/>
                <w:szCs w:val="24"/>
              </w:rPr>
              <w:t>Тематическая программа, посвященная Дню Героев Отечества</w:t>
            </w:r>
          </w:p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171717"/>
                <w:sz w:val="24"/>
                <w:szCs w:val="24"/>
              </w:rPr>
              <w:t>«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Дорогой героев, дорогой отцов…»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306108" w:rsidRPr="00E2210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6108" w:rsidRPr="00E22104" w:rsidRDefault="003061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30610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Никифоров А.Ю.-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4258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 w:rsidR="0042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среди мужчин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C65D11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C65D11" w:rsidRPr="00E22104" w:rsidRDefault="00C65D11" w:rsidP="00C65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C65D11" w:rsidRPr="00E22104" w:rsidRDefault="00C65D11" w:rsidP="000E7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  <w:shd w:val="clear" w:color="auto" w:fill="auto"/>
          </w:tcPr>
          <w:p w:rsidR="00C65D11" w:rsidRPr="00E22104" w:rsidRDefault="00C65D11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C65D11" w:rsidRPr="00E22104" w:rsidRDefault="00C65D11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C65D11" w:rsidRPr="00E22104" w:rsidRDefault="00C65D11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управлению охраной труда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12.12.202</w:t>
            </w:r>
            <w:r w:rsidR="00C61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C61CCC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программа, посвященная Дню конституции РФ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Дом культуры,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№1,                  11.00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B15424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Надеждина Ю.П.- 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DD0415"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DD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1</w:t>
            </w:r>
            <w:r w:rsidR="00DD0415">
              <w:rPr>
                <w:rFonts w:ascii="Times New Roman" w:hAnsi="Times New Roman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DD0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C65D11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управлению охраной труда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4258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2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 w:rsidR="004258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среди женщин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C61CCC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C61CCC" w:rsidRPr="00E22104" w:rsidRDefault="00C61CCC" w:rsidP="000E7F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19.12.2022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C61CCC" w:rsidRPr="00E22104" w:rsidRDefault="00C61CCC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экономистами сельхозпредприятий на тему: «Пакет документов, необходимых для получения субсидий на возмещение процентной 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ставки по кредитам»</w:t>
            </w:r>
          </w:p>
        </w:tc>
        <w:tc>
          <w:tcPr>
            <w:tcW w:w="2988" w:type="dxa"/>
            <w:shd w:val="clear" w:color="auto" w:fill="auto"/>
          </w:tcPr>
          <w:p w:rsidR="00C61CCC" w:rsidRPr="00E22104" w:rsidRDefault="00C61CCC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Перелюбского муниципального района отдел сельского хозяйства,</w:t>
            </w:r>
          </w:p>
          <w:p w:rsidR="00C61CCC" w:rsidRPr="00E22104" w:rsidRDefault="00C61CCC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C61CCC" w:rsidRPr="00E22104" w:rsidRDefault="00C61CCC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C61CCC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21.12.2022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Перелюбского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DD0415" w:rsidP="00DD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42A82" w:rsidRPr="00E22104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Глава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DD0415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42A82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857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23.12.202</w:t>
            </w:r>
            <w:r w:rsidR="008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857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главными агрономами хозяйств по вопросу подведения итогов за 202</w:t>
            </w:r>
            <w:r w:rsidR="008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и задачи на 202</w:t>
            </w:r>
            <w:r w:rsidR="008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год.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7F7651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7F7651" w:rsidRPr="00E22104" w:rsidRDefault="007F7651" w:rsidP="007F76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3.12.202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7F7651" w:rsidRPr="00E22104" w:rsidRDefault="007F7651" w:rsidP="000E7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  <w:shd w:val="clear" w:color="auto" w:fill="auto"/>
          </w:tcPr>
          <w:p w:rsidR="007F7651" w:rsidRPr="00E22104" w:rsidRDefault="007F765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7F7651" w:rsidRPr="00E22104" w:rsidRDefault="007F7651" w:rsidP="000E7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837CB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A837CB" w:rsidRPr="00E22104" w:rsidRDefault="00A837CB" w:rsidP="006309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30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 w:rsidR="00630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A837CB" w:rsidRPr="00E22104" w:rsidRDefault="00A837CB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7" w:type="dxa"/>
            <w:shd w:val="clear" w:color="auto" w:fill="auto"/>
          </w:tcPr>
          <w:p w:rsidR="00A837CB" w:rsidRPr="00E22104" w:rsidRDefault="00A837CB" w:rsidP="00E2210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857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 w:rsidR="008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857B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руководителями хозяйств по вопросу: «Планы и задачи на 202</w:t>
            </w:r>
            <w:r w:rsidR="00857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567C04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567C04" w:rsidRPr="00E22104" w:rsidRDefault="00567C04" w:rsidP="00567C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567C04" w:rsidRPr="00E22104" w:rsidRDefault="00567C04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КНД и ЗП «Об утверждении плана работы комиссии по делам несовершеннолетних и защите их прав администрации Перелюбского МР на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год»</w:t>
            </w:r>
          </w:p>
          <w:p w:rsidR="00567C04" w:rsidRPr="00E22104" w:rsidRDefault="00567C04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дел об административных 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2988" w:type="dxa"/>
            <w:shd w:val="clear" w:color="auto" w:fill="auto"/>
          </w:tcPr>
          <w:p w:rsidR="00567C04" w:rsidRPr="00E22104" w:rsidRDefault="00567C04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Администрация Перелюбского муниципального района,</w:t>
            </w:r>
          </w:p>
          <w:p w:rsidR="00567C04" w:rsidRPr="00E22104" w:rsidRDefault="00567C04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7" w:type="dxa"/>
            <w:shd w:val="clear" w:color="auto" w:fill="auto"/>
          </w:tcPr>
          <w:p w:rsidR="00567C04" w:rsidRPr="00E22104" w:rsidRDefault="00567C04" w:rsidP="000E7FC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C61CCC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  <w:r w:rsidR="00B15424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C61CCC" w:rsidRPr="00C61CCC" w:rsidRDefault="00C61CCC" w:rsidP="00C61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CCC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  <w:p w:rsidR="00442A82" w:rsidRPr="00E22104" w:rsidRDefault="00C61CCC" w:rsidP="00C61C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1CCC">
              <w:rPr>
                <w:rFonts w:ascii="Times New Roman" w:hAnsi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  <w:r w:rsidR="00B15424" w:rsidRPr="00E22104">
              <w:rPr>
                <w:rFonts w:ascii="Times New Roman" w:hAnsi="Times New Roman"/>
                <w:sz w:val="24"/>
                <w:szCs w:val="24"/>
              </w:rPr>
              <w:t>, 18-00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C61CCC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CCC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C61CCC"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DD0415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442A82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  муниципального 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126" w:type="dxa"/>
            <w:shd w:val="clear" w:color="auto" w:fill="auto"/>
          </w:tcPr>
          <w:p w:rsidR="00442A82" w:rsidRPr="00E22104" w:rsidRDefault="00442A82" w:rsidP="00DD04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D04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 w:rsidR="00DD04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442A82" w:rsidRPr="00E22104" w:rsidRDefault="00442A8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42A82" w:rsidRPr="009A50C7" w:rsidTr="005E2618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442A82" w:rsidRPr="009A50C7" w:rsidTr="005E2618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442A82" w:rsidRPr="009A50C7" w:rsidRDefault="00442A82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 w:rsidR="00E55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отходов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Натальин Яр  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 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 w:rsidR="00E55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Собрание граждан: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противопожарной безопасности в осенне-зимний период 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учумбетово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 w:rsidR="00E55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отходов и угля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3.О подготовке отопительных систем в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с. Калинин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 Первомайского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E26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E55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 заготовке грубых кормов населением Молодежного МО</w:t>
            </w:r>
          </w:p>
          <w:p w:rsidR="00442A82" w:rsidRPr="009A50C7" w:rsidRDefault="00442A82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период»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442A82" w:rsidRPr="009A50C7" w:rsidRDefault="00442A82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Молодежный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5E261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о. главы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Молодежного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6B2B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</w:t>
            </w:r>
            <w:r w:rsidR="00E55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442A82" w:rsidRPr="009A50C7" w:rsidRDefault="00442A82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Нижняя Покровка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E26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9.11.202</w:t>
            </w:r>
            <w:r w:rsidR="00E55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подготовке водопроводных систем к зимнему периоду </w:t>
            </w:r>
          </w:p>
          <w:p w:rsidR="00442A82" w:rsidRPr="009A50C7" w:rsidRDefault="00442A82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Целинный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</w:t>
            </w:r>
          </w:p>
          <w:p w:rsidR="00442A82" w:rsidRPr="009A50C7" w:rsidRDefault="00442A82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       МО</w:t>
            </w:r>
          </w:p>
        </w:tc>
      </w:tr>
      <w:tr w:rsidR="00442A82" w:rsidRPr="009A50C7" w:rsidTr="005E2618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442A82" w:rsidRPr="009A50C7" w:rsidRDefault="00442A82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комиссии, Глава   МО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Грачево-Кустовского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7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013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женсовета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МО</w:t>
            </w:r>
          </w:p>
        </w:tc>
        <w:tc>
          <w:tcPr>
            <w:tcW w:w="2127" w:type="dxa"/>
          </w:tcPr>
          <w:p w:rsidR="00442A82" w:rsidRPr="009A50C7" w:rsidRDefault="00442A82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Совета  ветеранов</w:t>
            </w:r>
          </w:p>
        </w:tc>
      </w:tr>
      <w:tr w:rsidR="00442A82" w:rsidRPr="009A50C7" w:rsidTr="008316FB">
        <w:trPr>
          <w:trHeight w:val="770"/>
        </w:trPr>
        <w:tc>
          <w:tcPr>
            <w:tcW w:w="10349" w:type="dxa"/>
            <w:gridSpan w:val="5"/>
          </w:tcPr>
          <w:p w:rsidR="00442A82" w:rsidRPr="009A50C7" w:rsidRDefault="00442A82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</w:t>
            </w:r>
            <w:r w:rsidR="00E55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C06A24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</w:t>
            </w:r>
            <w:r w:rsidR="00442A82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</w:tr>
      <w:tr w:rsidR="00442A82" w:rsidRPr="009A50C7" w:rsidTr="00A837CB">
        <w:trPr>
          <w:trHeight w:val="538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C06A24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01.10.202</w:t>
            </w:r>
            <w:r w:rsidR="00E55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Встречи, беседы, посвященные Дню пожилого человека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Библиотеки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12857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012857" w:rsidRPr="00E22104" w:rsidRDefault="00012857" w:rsidP="0001285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012857" w:rsidRPr="008B1FCD" w:rsidRDefault="00012857" w:rsidP="00012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  <w:p w:rsidR="00012857" w:rsidRPr="00E22104" w:rsidRDefault="00012857" w:rsidP="0001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 "Путешествие в страну музыкальных инструментов»</w:t>
            </w:r>
          </w:p>
        </w:tc>
        <w:tc>
          <w:tcPr>
            <w:tcW w:w="2988" w:type="dxa"/>
            <w:shd w:val="clear" w:color="auto" w:fill="auto"/>
          </w:tcPr>
          <w:p w:rsidR="00012857" w:rsidRDefault="0001285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Зрительный зал РДК</w:t>
            </w:r>
          </w:p>
          <w:p w:rsidR="00012857" w:rsidRPr="008B1FCD" w:rsidRDefault="0001285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14-30</w:t>
            </w:r>
          </w:p>
        </w:tc>
        <w:tc>
          <w:tcPr>
            <w:tcW w:w="2127" w:type="dxa"/>
            <w:shd w:val="clear" w:color="auto" w:fill="auto"/>
          </w:tcPr>
          <w:p w:rsidR="00012857" w:rsidRPr="008B1FCD" w:rsidRDefault="0001285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Кравцова Л.С. – директор МБУ ДО «ДШИ» с. Перелюб</w:t>
            </w:r>
          </w:p>
        </w:tc>
      </w:tr>
      <w:tr w:rsidR="00012857" w:rsidRPr="009A50C7" w:rsidTr="00A837CB">
        <w:trPr>
          <w:trHeight w:val="1454"/>
        </w:trPr>
        <w:tc>
          <w:tcPr>
            <w:tcW w:w="2221" w:type="dxa"/>
            <w:gridSpan w:val="2"/>
            <w:shd w:val="clear" w:color="auto" w:fill="auto"/>
          </w:tcPr>
          <w:p w:rsidR="00012857" w:rsidRPr="00E22104" w:rsidRDefault="00012857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012857" w:rsidRPr="00E22104" w:rsidRDefault="00012857" w:rsidP="00012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57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2857">
              <w:rPr>
                <w:rFonts w:ascii="Times New Roman" w:hAnsi="Times New Roman"/>
                <w:sz w:val="24"/>
                <w:szCs w:val="24"/>
              </w:rPr>
              <w:t xml:space="preserve">ню </w:t>
            </w:r>
            <w:r>
              <w:rPr>
                <w:rFonts w:ascii="Times New Roman" w:hAnsi="Times New Roman"/>
                <w:sz w:val="24"/>
                <w:szCs w:val="24"/>
              </w:rPr>
              <w:t>рождения С. Есенина</w:t>
            </w:r>
          </w:p>
        </w:tc>
        <w:tc>
          <w:tcPr>
            <w:tcW w:w="2988" w:type="dxa"/>
            <w:shd w:val="clear" w:color="auto" w:fill="auto"/>
          </w:tcPr>
          <w:p w:rsidR="00012857" w:rsidRPr="00E22104" w:rsidRDefault="00012857" w:rsidP="002E0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Библиотеки Перелюбского МР</w:t>
            </w:r>
          </w:p>
        </w:tc>
        <w:tc>
          <w:tcPr>
            <w:tcW w:w="2127" w:type="dxa"/>
            <w:shd w:val="clear" w:color="auto" w:fill="auto"/>
          </w:tcPr>
          <w:p w:rsidR="00012857" w:rsidRPr="00E22104" w:rsidRDefault="00012857" w:rsidP="002E0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12857" w:rsidRPr="009A50C7" w:rsidTr="00A837CB">
        <w:trPr>
          <w:trHeight w:val="1265"/>
        </w:trPr>
        <w:tc>
          <w:tcPr>
            <w:tcW w:w="2221" w:type="dxa"/>
            <w:gridSpan w:val="2"/>
            <w:shd w:val="clear" w:color="auto" w:fill="auto"/>
          </w:tcPr>
          <w:p w:rsidR="00012857" w:rsidRPr="00E22104" w:rsidRDefault="00012857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012857" w:rsidRPr="00E22104" w:rsidRDefault="00012857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57">
              <w:rPr>
                <w:rFonts w:ascii="Times New Roman" w:hAnsi="Times New Roman"/>
                <w:sz w:val="24"/>
                <w:szCs w:val="24"/>
              </w:rPr>
              <w:t>Игровая программа «Спаси медвежат»</w:t>
            </w:r>
          </w:p>
        </w:tc>
        <w:tc>
          <w:tcPr>
            <w:tcW w:w="2988" w:type="dxa"/>
            <w:shd w:val="clear" w:color="auto" w:fill="auto"/>
          </w:tcPr>
          <w:p w:rsidR="00012857" w:rsidRPr="008B1FCD" w:rsidRDefault="0001285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012857" w:rsidRDefault="0001285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филиал №19</w:t>
            </w:r>
          </w:p>
          <w:p w:rsidR="00012857" w:rsidRPr="008B1FCD" w:rsidRDefault="0001285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127" w:type="dxa"/>
            <w:shd w:val="clear" w:color="auto" w:fill="auto"/>
          </w:tcPr>
          <w:p w:rsidR="00012857" w:rsidRPr="008B1FCD" w:rsidRDefault="0001285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06A24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C06A24" w:rsidRPr="00E22104" w:rsidRDefault="00E5558D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05.10.2022</w:t>
            </w:r>
          </w:p>
        </w:tc>
        <w:tc>
          <w:tcPr>
            <w:tcW w:w="3013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учителя</w:t>
            </w:r>
          </w:p>
        </w:tc>
        <w:tc>
          <w:tcPr>
            <w:tcW w:w="2988" w:type="dxa"/>
            <w:shd w:val="clear" w:color="auto" w:fill="auto"/>
          </w:tcPr>
          <w:p w:rsidR="00C06A24" w:rsidRPr="00E22104" w:rsidRDefault="00C06A24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C06A24" w:rsidRPr="00E22104" w:rsidRDefault="00C06A24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</w:t>
            </w:r>
          </w:p>
        </w:tc>
      </w:tr>
      <w:tr w:rsidR="007715F3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7715F3" w:rsidRPr="00E22104" w:rsidRDefault="007715F3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7715F3" w:rsidRPr="00E22104" w:rsidRDefault="007715F3" w:rsidP="00771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857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>
              <w:rPr>
                <w:rFonts w:ascii="Times New Roman" w:hAnsi="Times New Roman"/>
                <w:sz w:val="24"/>
                <w:szCs w:val="24"/>
              </w:rPr>
              <w:t>юбилею М. Цветаевой</w:t>
            </w:r>
          </w:p>
        </w:tc>
        <w:tc>
          <w:tcPr>
            <w:tcW w:w="2988" w:type="dxa"/>
            <w:shd w:val="clear" w:color="auto" w:fill="auto"/>
          </w:tcPr>
          <w:p w:rsidR="007715F3" w:rsidRPr="00E22104" w:rsidRDefault="007715F3" w:rsidP="002E0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Библиотеки Перелюбского МР</w:t>
            </w:r>
          </w:p>
        </w:tc>
        <w:tc>
          <w:tcPr>
            <w:tcW w:w="2127" w:type="dxa"/>
            <w:shd w:val="clear" w:color="auto" w:fill="auto"/>
          </w:tcPr>
          <w:p w:rsidR="007715F3" w:rsidRPr="00E22104" w:rsidRDefault="007715F3" w:rsidP="002E0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121F7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121F72" w:rsidRPr="00E22104" w:rsidRDefault="00121F72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</w:t>
            </w:r>
            <w:r w:rsidR="007E42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7E428B" w:rsidRPr="008B1FCD" w:rsidRDefault="007E428B" w:rsidP="007E42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  <w:p w:rsidR="00121F72" w:rsidRPr="00E22104" w:rsidRDefault="007E428B" w:rsidP="007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B1FCD">
              <w:rPr>
                <w:rFonts w:ascii="Times New Roman" w:hAnsi="Times New Roman"/>
                <w:sz w:val="24"/>
                <w:szCs w:val="24"/>
              </w:rPr>
              <w:t>Осень-дивная</w:t>
            </w:r>
            <w:proofErr w:type="spellEnd"/>
            <w:proofErr w:type="gram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пора»</w:t>
            </w:r>
          </w:p>
        </w:tc>
        <w:tc>
          <w:tcPr>
            <w:tcW w:w="2988" w:type="dxa"/>
            <w:shd w:val="clear" w:color="auto" w:fill="auto"/>
          </w:tcPr>
          <w:p w:rsidR="00121F72" w:rsidRPr="00E22104" w:rsidRDefault="00121F72" w:rsidP="00E2210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Ан</w:t>
            </w:r>
            <w:r w:rsidR="007E428B">
              <w:rPr>
                <w:rFonts w:ascii="Times New Roman" w:hAnsi="Times New Roman"/>
                <w:sz w:val="24"/>
                <w:szCs w:val="24"/>
              </w:rPr>
              <w:t>нин-Верхский</w:t>
            </w:r>
            <w:proofErr w:type="spellEnd"/>
            <w:r w:rsidR="007E428B">
              <w:rPr>
                <w:rFonts w:ascii="Times New Roman" w:hAnsi="Times New Roman"/>
                <w:sz w:val="24"/>
                <w:szCs w:val="24"/>
              </w:rPr>
              <w:t xml:space="preserve"> СДК, филиал №15, 11</w:t>
            </w:r>
            <w:r w:rsidRPr="00E2210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127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О.П.- директор </w:t>
            </w:r>
            <w:proofErr w:type="spellStart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>Аннин-Верхского</w:t>
            </w:r>
            <w:proofErr w:type="spellEnd"/>
            <w:r w:rsidRPr="00E2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  <w:tr w:rsidR="007E428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7E428B" w:rsidRPr="00E22104" w:rsidRDefault="007E428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7E428B" w:rsidRPr="008B1FCD" w:rsidRDefault="007E428B" w:rsidP="007E42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Беседа о наркомании</w:t>
            </w:r>
          </w:p>
          <w:p w:rsidR="007E428B" w:rsidRPr="00E22104" w:rsidRDefault="007E428B" w:rsidP="007E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«Наркотики – смерть в ловушке»</w:t>
            </w:r>
          </w:p>
        </w:tc>
        <w:tc>
          <w:tcPr>
            <w:tcW w:w="2988" w:type="dxa"/>
            <w:shd w:val="clear" w:color="auto" w:fill="auto"/>
          </w:tcPr>
          <w:p w:rsidR="007E428B" w:rsidRDefault="007E428B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Харитоновский СДК, филиал №3</w:t>
            </w:r>
          </w:p>
          <w:p w:rsidR="007E428B" w:rsidRPr="008B1FCD" w:rsidRDefault="007E428B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127" w:type="dxa"/>
            <w:shd w:val="clear" w:color="auto" w:fill="auto"/>
          </w:tcPr>
          <w:p w:rsidR="007E428B" w:rsidRPr="008B1FCD" w:rsidRDefault="007E428B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Ткачева Т.Ф. –директор Харитоновского СДК</w:t>
            </w:r>
          </w:p>
        </w:tc>
      </w:tr>
      <w:tr w:rsidR="00121F7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121F72" w:rsidRPr="00E22104" w:rsidRDefault="00E5558D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10.10.2022</w:t>
            </w:r>
          </w:p>
        </w:tc>
        <w:tc>
          <w:tcPr>
            <w:tcW w:w="3013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сельского хозяйства</w:t>
            </w:r>
          </w:p>
        </w:tc>
        <w:tc>
          <w:tcPr>
            <w:tcW w:w="2988" w:type="dxa"/>
            <w:shd w:val="clear" w:color="auto" w:fill="auto"/>
          </w:tcPr>
          <w:p w:rsidR="00121F72" w:rsidRPr="00E22104" w:rsidRDefault="00121F72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121F72" w:rsidRPr="00E22104" w:rsidRDefault="00121F72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</w:t>
            </w:r>
          </w:p>
        </w:tc>
      </w:tr>
      <w:tr w:rsidR="007E428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7E428B" w:rsidRPr="00E22104" w:rsidRDefault="007E428B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14.10.202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7E428B" w:rsidRPr="00E22104" w:rsidRDefault="007E428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8B">
              <w:rPr>
                <w:rFonts w:ascii="Times New Roman" w:hAnsi="Times New Roman"/>
                <w:sz w:val="24"/>
                <w:szCs w:val="24"/>
              </w:rPr>
              <w:t>«Покровские посиделки» - фольклорная программа</w:t>
            </w:r>
          </w:p>
        </w:tc>
        <w:tc>
          <w:tcPr>
            <w:tcW w:w="2988" w:type="dxa"/>
            <w:shd w:val="clear" w:color="auto" w:fill="auto"/>
          </w:tcPr>
          <w:p w:rsidR="007E428B" w:rsidRPr="00022973" w:rsidRDefault="007E428B" w:rsidP="002E0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/>
                <w:sz w:val="24"/>
                <w:szCs w:val="24"/>
              </w:rPr>
              <w:t>, 15-00</w:t>
            </w:r>
          </w:p>
        </w:tc>
        <w:tc>
          <w:tcPr>
            <w:tcW w:w="2127" w:type="dxa"/>
            <w:shd w:val="clear" w:color="auto" w:fill="auto"/>
          </w:tcPr>
          <w:p w:rsidR="007E428B" w:rsidRPr="00022973" w:rsidRDefault="007E428B" w:rsidP="002E0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7E428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7E428B" w:rsidRPr="00E22104" w:rsidRDefault="007E428B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7E428B" w:rsidRPr="008B1FCD" w:rsidRDefault="007E428B" w:rsidP="007E4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Круглый стол для молодежи </w:t>
            </w:r>
          </w:p>
          <w:p w:rsidR="007E428B" w:rsidRPr="00E22104" w:rsidRDefault="007E428B" w:rsidP="007E428B">
            <w:pPr>
              <w:pStyle w:val="1"/>
              <w:spacing w:before="0" w:line="276" w:lineRule="atLeast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«Интернет зависимость»</w:t>
            </w:r>
          </w:p>
        </w:tc>
        <w:tc>
          <w:tcPr>
            <w:tcW w:w="2988" w:type="dxa"/>
            <w:shd w:val="clear" w:color="auto" w:fill="auto"/>
          </w:tcPr>
          <w:p w:rsidR="007E428B" w:rsidRPr="008B1FCD" w:rsidRDefault="007E428B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  <w:r>
              <w:rPr>
                <w:rFonts w:ascii="Times New Roman" w:hAnsi="Times New Roman"/>
                <w:sz w:val="24"/>
                <w:szCs w:val="24"/>
              </w:rPr>
              <w:t>, 20-00</w:t>
            </w:r>
          </w:p>
        </w:tc>
        <w:tc>
          <w:tcPr>
            <w:tcW w:w="2127" w:type="dxa"/>
            <w:shd w:val="clear" w:color="auto" w:fill="auto"/>
          </w:tcPr>
          <w:p w:rsidR="007E428B" w:rsidRPr="008B1FCD" w:rsidRDefault="007E428B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8B1FCD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D0D27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ED0D27" w:rsidRPr="00E22104" w:rsidRDefault="00ED0D27" w:rsidP="00E2210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ED0D27" w:rsidRPr="00E22104" w:rsidRDefault="00ED0D27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27">
              <w:rPr>
                <w:rFonts w:ascii="Times New Roman" w:hAnsi="Times New Roman"/>
                <w:sz w:val="24"/>
                <w:szCs w:val="24"/>
              </w:rPr>
              <w:t>«Народные промыслы Саратовской области» - час краеведения</w:t>
            </w:r>
          </w:p>
        </w:tc>
        <w:tc>
          <w:tcPr>
            <w:tcW w:w="2988" w:type="dxa"/>
            <w:shd w:val="clear" w:color="auto" w:fill="auto"/>
          </w:tcPr>
          <w:p w:rsidR="00ED0D27" w:rsidRPr="00A64231" w:rsidRDefault="00ED0D27" w:rsidP="002E0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17-00</w:t>
            </w:r>
          </w:p>
        </w:tc>
        <w:tc>
          <w:tcPr>
            <w:tcW w:w="2127" w:type="dxa"/>
            <w:shd w:val="clear" w:color="auto" w:fill="auto"/>
          </w:tcPr>
          <w:p w:rsidR="00ED0D27" w:rsidRPr="00A64231" w:rsidRDefault="00ED0D27" w:rsidP="002E0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Т.Г. Библиотекарь</w:t>
            </w:r>
          </w:p>
        </w:tc>
      </w:tr>
      <w:tr w:rsidR="00ED0D27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ED0D27" w:rsidRPr="00E22104" w:rsidRDefault="00ED0D27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ED0D27" w:rsidRPr="008B1FCD" w:rsidRDefault="00ED0D27" w:rsidP="00ED0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D0D27" w:rsidRPr="00E22104" w:rsidRDefault="00ED0D27" w:rsidP="00ED0D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 «Твое здоровье»</w:t>
            </w:r>
            <w:r>
              <w:rPr>
                <w:rFonts w:ascii="Times New Roman" w:hAnsi="Times New Roman"/>
                <w:sz w:val="24"/>
                <w:szCs w:val="24"/>
              </w:rPr>
              <w:t>, 11-00</w:t>
            </w:r>
          </w:p>
        </w:tc>
        <w:tc>
          <w:tcPr>
            <w:tcW w:w="2988" w:type="dxa"/>
            <w:shd w:val="clear" w:color="auto" w:fill="auto"/>
          </w:tcPr>
          <w:p w:rsidR="00ED0D27" w:rsidRPr="008B1FCD" w:rsidRDefault="00ED0D2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D0D27" w:rsidRPr="008B1FCD" w:rsidRDefault="00ED0D2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филиал №19</w:t>
            </w:r>
          </w:p>
        </w:tc>
        <w:tc>
          <w:tcPr>
            <w:tcW w:w="2127" w:type="dxa"/>
            <w:shd w:val="clear" w:color="auto" w:fill="auto"/>
          </w:tcPr>
          <w:p w:rsidR="00ED0D27" w:rsidRPr="008B1FCD" w:rsidRDefault="00ED0D27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Сонина Г.Н. – директор </w:t>
            </w: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B680F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0B680F" w:rsidRPr="00E22104" w:rsidRDefault="000B680F" w:rsidP="00ED0D2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D0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</w:t>
            </w:r>
            <w:r w:rsidR="00ED0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0B680F" w:rsidRPr="00E22104" w:rsidRDefault="00ED0D27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D27">
              <w:rPr>
                <w:rFonts w:ascii="Times New Roman" w:hAnsi="Times New Roman"/>
                <w:sz w:val="24"/>
                <w:szCs w:val="24"/>
              </w:rPr>
              <w:t>«Воспитание мудрости» - час знакомства с Ширяевой Г.Д.</w:t>
            </w:r>
          </w:p>
        </w:tc>
        <w:tc>
          <w:tcPr>
            <w:tcW w:w="2988" w:type="dxa"/>
            <w:shd w:val="clear" w:color="auto" w:fill="auto"/>
          </w:tcPr>
          <w:p w:rsidR="000B680F" w:rsidRPr="00E22104" w:rsidRDefault="000B680F" w:rsidP="00E221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4, 10-00</w:t>
            </w:r>
          </w:p>
        </w:tc>
        <w:tc>
          <w:tcPr>
            <w:tcW w:w="2127" w:type="dxa"/>
            <w:shd w:val="clear" w:color="auto" w:fill="auto"/>
          </w:tcPr>
          <w:p w:rsidR="000B680F" w:rsidRPr="00E22104" w:rsidRDefault="000B680F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6E27AC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6E27AC" w:rsidRPr="00E22104" w:rsidRDefault="006E27AC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6E27AC" w:rsidRPr="008B1FCD" w:rsidRDefault="006E27AC" w:rsidP="006E27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для взрослых </w:t>
            </w:r>
          </w:p>
          <w:p w:rsidR="006E27AC" w:rsidRPr="00E22104" w:rsidRDefault="006E27AC" w:rsidP="006E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«Глубинка милая моя - село родное»</w:t>
            </w:r>
          </w:p>
        </w:tc>
        <w:tc>
          <w:tcPr>
            <w:tcW w:w="2988" w:type="dxa"/>
            <w:shd w:val="clear" w:color="auto" w:fill="auto"/>
          </w:tcPr>
          <w:p w:rsidR="006E27AC" w:rsidRPr="008B1FCD" w:rsidRDefault="006E27AC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</w:p>
        </w:tc>
        <w:tc>
          <w:tcPr>
            <w:tcW w:w="2127" w:type="dxa"/>
            <w:shd w:val="clear" w:color="auto" w:fill="auto"/>
          </w:tcPr>
          <w:p w:rsidR="006E27AC" w:rsidRPr="008B1FCD" w:rsidRDefault="006E27AC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8B1FCD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E27AC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6E27AC" w:rsidRPr="00E22104" w:rsidRDefault="006E27AC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6E27AC" w:rsidRPr="008B1FCD" w:rsidRDefault="006E27AC" w:rsidP="006E27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:rsidR="006E27AC" w:rsidRPr="00E22104" w:rsidRDefault="006E27AC" w:rsidP="006E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«Секрет хороших выходных»</w:t>
            </w:r>
          </w:p>
        </w:tc>
        <w:tc>
          <w:tcPr>
            <w:tcW w:w="2988" w:type="dxa"/>
            <w:shd w:val="clear" w:color="auto" w:fill="auto"/>
          </w:tcPr>
          <w:p w:rsidR="006E27AC" w:rsidRPr="008B1FCD" w:rsidRDefault="006E27AC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  <w:r>
              <w:rPr>
                <w:rFonts w:ascii="Times New Roman" w:hAnsi="Times New Roman"/>
                <w:sz w:val="24"/>
                <w:szCs w:val="24"/>
              </w:rPr>
              <w:t>, 11-00</w:t>
            </w:r>
          </w:p>
        </w:tc>
        <w:tc>
          <w:tcPr>
            <w:tcW w:w="2127" w:type="dxa"/>
            <w:shd w:val="clear" w:color="auto" w:fill="auto"/>
          </w:tcPr>
          <w:p w:rsidR="006E27AC" w:rsidRPr="008B1FCD" w:rsidRDefault="006E27AC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 w:rsidRPr="008B1FCD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</w:tr>
      <w:tr w:rsidR="006E27AC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6E27AC" w:rsidRPr="00E22104" w:rsidRDefault="006E27AC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6E27AC" w:rsidRPr="008B1FCD" w:rsidRDefault="006E27AC" w:rsidP="006E27A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Международный день анимации детская развлекательная программа </w:t>
            </w:r>
          </w:p>
          <w:p w:rsidR="006E27AC" w:rsidRPr="00E22104" w:rsidRDefault="006E27AC" w:rsidP="006E2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мультяшек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6E27AC" w:rsidRPr="008B1FCD" w:rsidRDefault="006E27AC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Молодежный СДК, филиал №13</w:t>
            </w:r>
            <w:r>
              <w:rPr>
                <w:rFonts w:ascii="Times New Roman" w:hAnsi="Times New Roman"/>
                <w:sz w:val="24"/>
                <w:szCs w:val="24"/>
              </w:rPr>
              <w:t>, 13-00</w:t>
            </w:r>
          </w:p>
        </w:tc>
        <w:tc>
          <w:tcPr>
            <w:tcW w:w="2127" w:type="dxa"/>
            <w:shd w:val="clear" w:color="auto" w:fill="auto"/>
          </w:tcPr>
          <w:p w:rsidR="006E27AC" w:rsidRPr="008B1FCD" w:rsidRDefault="006E27AC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Р.Г. – директор </w:t>
            </w:r>
            <w:proofErr w:type="gramStart"/>
            <w:r w:rsidRPr="008B1FCD"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</w:tr>
      <w:tr w:rsidR="004C5D61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C5D61" w:rsidRPr="00E22104" w:rsidRDefault="006E27AC" w:rsidP="006E27A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E55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.10.2022</w:t>
            </w:r>
          </w:p>
        </w:tc>
        <w:tc>
          <w:tcPr>
            <w:tcW w:w="3013" w:type="dxa"/>
            <w:shd w:val="clear" w:color="auto" w:fill="auto"/>
          </w:tcPr>
          <w:p w:rsidR="004C5D61" w:rsidRPr="00E22104" w:rsidRDefault="004C5D61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жертвам политических репрессий</w:t>
            </w:r>
          </w:p>
        </w:tc>
        <w:tc>
          <w:tcPr>
            <w:tcW w:w="2988" w:type="dxa"/>
            <w:shd w:val="clear" w:color="auto" w:fill="auto"/>
          </w:tcPr>
          <w:p w:rsidR="004C5D61" w:rsidRPr="00E22104" w:rsidRDefault="004C5D61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4C5D61" w:rsidRPr="00E22104" w:rsidRDefault="004C5D61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5261B8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5261B8" w:rsidRPr="00E22104" w:rsidRDefault="00E5558D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04.11.2022</w:t>
            </w:r>
          </w:p>
        </w:tc>
        <w:tc>
          <w:tcPr>
            <w:tcW w:w="3013" w:type="dxa"/>
            <w:shd w:val="clear" w:color="auto" w:fill="auto"/>
          </w:tcPr>
          <w:p w:rsidR="005261B8" w:rsidRPr="00E22104" w:rsidRDefault="005261B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988" w:type="dxa"/>
            <w:shd w:val="clear" w:color="auto" w:fill="auto"/>
          </w:tcPr>
          <w:p w:rsidR="005261B8" w:rsidRPr="00E22104" w:rsidRDefault="005261B8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5261B8" w:rsidRPr="00E22104" w:rsidRDefault="005261B8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C45F6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C45F62" w:rsidRPr="00E22104" w:rsidRDefault="00C45F6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C45F62" w:rsidRPr="008B1FCD" w:rsidRDefault="00C45F62" w:rsidP="00C45F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 xml:space="preserve">Час ЗОЖ для молодежи «Чтобы не было беды» </w:t>
            </w:r>
          </w:p>
          <w:p w:rsidR="00C45F62" w:rsidRPr="00E22104" w:rsidRDefault="00C45F62" w:rsidP="00C45F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(о вреде алкоголя)</w:t>
            </w:r>
          </w:p>
        </w:tc>
        <w:tc>
          <w:tcPr>
            <w:tcW w:w="2988" w:type="dxa"/>
            <w:shd w:val="clear" w:color="auto" w:fill="auto"/>
          </w:tcPr>
          <w:p w:rsidR="00C45F62" w:rsidRPr="008B1FCD" w:rsidRDefault="00C45F62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CD">
              <w:rPr>
                <w:rFonts w:ascii="Times New Roman" w:hAnsi="Times New Roman"/>
                <w:sz w:val="24"/>
                <w:szCs w:val="24"/>
              </w:rPr>
              <w:t>Октябрьский СДК, филиал №2</w:t>
            </w:r>
            <w:r>
              <w:rPr>
                <w:rFonts w:ascii="Times New Roman" w:hAnsi="Times New Roman"/>
                <w:sz w:val="24"/>
                <w:szCs w:val="24"/>
              </w:rPr>
              <w:t>, 15-00</w:t>
            </w:r>
          </w:p>
        </w:tc>
        <w:tc>
          <w:tcPr>
            <w:tcW w:w="2127" w:type="dxa"/>
            <w:shd w:val="clear" w:color="auto" w:fill="auto"/>
          </w:tcPr>
          <w:p w:rsidR="00C45F62" w:rsidRPr="008B1FCD" w:rsidRDefault="00C45F62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FCD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8B1FCD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8B1FC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238E1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5238E1" w:rsidRPr="00E22104" w:rsidRDefault="005238E1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5238E1" w:rsidRPr="00E22104" w:rsidRDefault="005238E1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8E1">
              <w:rPr>
                <w:rFonts w:ascii="Times New Roman" w:hAnsi="Times New Roman"/>
                <w:sz w:val="24"/>
                <w:szCs w:val="24"/>
              </w:rPr>
              <w:t>«Наука - это жизнь» - лит</w:t>
            </w:r>
            <w:proofErr w:type="gramStart"/>
            <w:r w:rsidRPr="005238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3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38E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238E1">
              <w:rPr>
                <w:rFonts w:ascii="Times New Roman" w:hAnsi="Times New Roman"/>
                <w:sz w:val="24"/>
                <w:szCs w:val="24"/>
              </w:rPr>
              <w:t>сторическое путешествие</w:t>
            </w:r>
          </w:p>
        </w:tc>
        <w:tc>
          <w:tcPr>
            <w:tcW w:w="2988" w:type="dxa"/>
            <w:shd w:val="clear" w:color="auto" w:fill="auto"/>
          </w:tcPr>
          <w:p w:rsidR="005238E1" w:rsidRPr="00DC587F" w:rsidRDefault="005238E1" w:rsidP="002E0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  <w:r>
              <w:rPr>
                <w:rFonts w:ascii="Times New Roman" w:hAnsi="Times New Roman"/>
                <w:sz w:val="24"/>
                <w:szCs w:val="24"/>
              </w:rPr>
              <w:t>, 12-00</w:t>
            </w:r>
          </w:p>
        </w:tc>
        <w:tc>
          <w:tcPr>
            <w:tcW w:w="2127" w:type="dxa"/>
            <w:shd w:val="clear" w:color="auto" w:fill="auto"/>
          </w:tcPr>
          <w:p w:rsidR="005238E1" w:rsidRPr="00DC587F" w:rsidRDefault="005238E1" w:rsidP="002E0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DC587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C587F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BB3816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BB3816" w:rsidRPr="00E22104" w:rsidRDefault="00BB3816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13.11.202</w:t>
            </w:r>
            <w:r w:rsidR="005238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Акции и беседы, посвященные Всемирному дню доброты</w:t>
            </w:r>
          </w:p>
        </w:tc>
        <w:tc>
          <w:tcPr>
            <w:tcW w:w="2988" w:type="dxa"/>
            <w:shd w:val="clear" w:color="auto" w:fill="auto"/>
          </w:tcPr>
          <w:p w:rsidR="00BB3816" w:rsidRPr="00E22104" w:rsidRDefault="00BB3816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BB3816" w:rsidRPr="00E22104" w:rsidRDefault="00BB3816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0910D8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0910D8" w:rsidRPr="00E22104" w:rsidRDefault="000910D8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0910D8" w:rsidRPr="00E22104" w:rsidRDefault="000910D8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0D8">
              <w:rPr>
                <w:rFonts w:ascii="Times New Roman" w:hAnsi="Times New Roman"/>
                <w:sz w:val="24"/>
                <w:szCs w:val="24"/>
              </w:rPr>
              <w:t>Выставка поделок «Подарок Деду Морозу»</w:t>
            </w:r>
          </w:p>
        </w:tc>
        <w:tc>
          <w:tcPr>
            <w:tcW w:w="2988" w:type="dxa"/>
            <w:shd w:val="clear" w:color="auto" w:fill="auto"/>
          </w:tcPr>
          <w:p w:rsidR="000910D8" w:rsidRPr="008B1FCD" w:rsidRDefault="000910D8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Первомайский СДК, филиал №12</w:t>
            </w:r>
            <w:r>
              <w:rPr>
                <w:rFonts w:ascii="Times New Roman" w:hAnsi="Times New Roman"/>
                <w:sz w:val="24"/>
                <w:szCs w:val="24"/>
              </w:rPr>
              <w:t>, 16-00</w:t>
            </w:r>
          </w:p>
        </w:tc>
        <w:tc>
          <w:tcPr>
            <w:tcW w:w="2127" w:type="dxa"/>
            <w:shd w:val="clear" w:color="auto" w:fill="auto"/>
          </w:tcPr>
          <w:p w:rsidR="000910D8" w:rsidRPr="008B1FCD" w:rsidRDefault="000910D8" w:rsidP="002E0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Юсупова Л.В.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Первомайского СДК</w:t>
            </w:r>
          </w:p>
        </w:tc>
      </w:tr>
      <w:tr w:rsidR="006C7683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6C7683" w:rsidRPr="00E22104" w:rsidRDefault="006C7683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</w:t>
            </w:r>
            <w:r w:rsidR="00091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6C7683" w:rsidRPr="00E22104" w:rsidRDefault="006C7683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Тематические вечера, посвященные Международному Дню толерантности</w:t>
            </w:r>
          </w:p>
        </w:tc>
        <w:tc>
          <w:tcPr>
            <w:tcW w:w="2988" w:type="dxa"/>
            <w:shd w:val="clear" w:color="auto" w:fill="auto"/>
          </w:tcPr>
          <w:p w:rsidR="006C7683" w:rsidRPr="00E22104" w:rsidRDefault="006C7683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6C7683" w:rsidRPr="00E22104" w:rsidRDefault="006C7683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29699E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29699E" w:rsidRDefault="0029699E" w:rsidP="000910D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91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</w:t>
            </w:r>
            <w:r w:rsidR="00091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</w:t>
            </w:r>
          </w:p>
          <w:p w:rsidR="000910D8" w:rsidRPr="00E22104" w:rsidRDefault="000910D8" w:rsidP="000910D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19.11.2022</w:t>
            </w:r>
          </w:p>
        </w:tc>
        <w:tc>
          <w:tcPr>
            <w:tcW w:w="3013" w:type="dxa"/>
            <w:shd w:val="clear" w:color="auto" w:fill="auto"/>
          </w:tcPr>
          <w:p w:rsidR="0029699E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Беседы о вреде курения и алкоголя</w:t>
            </w:r>
          </w:p>
        </w:tc>
        <w:tc>
          <w:tcPr>
            <w:tcW w:w="2988" w:type="dxa"/>
            <w:shd w:val="clear" w:color="auto" w:fill="auto"/>
          </w:tcPr>
          <w:p w:rsidR="0029699E" w:rsidRPr="00E22104" w:rsidRDefault="0029699E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29699E" w:rsidRPr="00E22104" w:rsidRDefault="0029699E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29699E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26</w:t>
            </w:r>
            <w:r w:rsidR="00442A82"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.11.202</w:t>
            </w:r>
            <w:r w:rsidR="000910D8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Руководители СДК</w:t>
            </w:r>
          </w:p>
        </w:tc>
      </w:tr>
      <w:tr w:rsidR="0029699E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29699E" w:rsidRPr="00E22104" w:rsidRDefault="0029699E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01.12.202</w:t>
            </w:r>
            <w:r w:rsidR="000910D8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29699E" w:rsidRPr="00E22104" w:rsidRDefault="0029699E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 xml:space="preserve">Беседы, информационные часы, посвященные Всемирному Дню борьбы со </w:t>
            </w:r>
            <w:proofErr w:type="spellStart"/>
            <w:r w:rsidRPr="00E22104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29699E" w:rsidRPr="00E22104" w:rsidRDefault="0029699E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29699E" w:rsidRPr="00E22104" w:rsidRDefault="0029699E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F17CB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03.12.202</w:t>
            </w:r>
            <w:r w:rsidR="000910D8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sz w:val="24"/>
                <w:szCs w:val="24"/>
              </w:rPr>
              <w:t>Тематические вечера, посвященные Дню инвалидов</w:t>
            </w:r>
          </w:p>
        </w:tc>
        <w:tc>
          <w:tcPr>
            <w:tcW w:w="2988" w:type="dxa"/>
            <w:shd w:val="clear" w:color="auto" w:fill="auto"/>
          </w:tcPr>
          <w:p w:rsidR="00F17CBB" w:rsidRPr="00E22104" w:rsidRDefault="00F17CBB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F17CB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05.12.202</w:t>
            </w:r>
            <w:r w:rsidR="000910D8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F17CBB" w:rsidRPr="00E22104" w:rsidRDefault="00F17CBB" w:rsidP="00E2210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Беседы, посвященные Битве за Москву</w:t>
            </w:r>
          </w:p>
        </w:tc>
        <w:tc>
          <w:tcPr>
            <w:tcW w:w="2988" w:type="dxa"/>
            <w:shd w:val="clear" w:color="auto" w:fill="auto"/>
          </w:tcPr>
          <w:p w:rsidR="00F17CBB" w:rsidRPr="00E22104" w:rsidRDefault="00F17CBB" w:rsidP="00E221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МР, библиотеки ПМР</w:t>
            </w:r>
          </w:p>
        </w:tc>
        <w:tc>
          <w:tcPr>
            <w:tcW w:w="2127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СДК, руководители б/</w:t>
            </w:r>
            <w:proofErr w:type="spellStart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73111A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73111A" w:rsidRPr="00E22104" w:rsidRDefault="0073111A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3013" w:type="dxa"/>
            <w:shd w:val="clear" w:color="auto" w:fill="auto"/>
          </w:tcPr>
          <w:p w:rsidR="0073111A" w:rsidRPr="00E22104" w:rsidRDefault="0073111A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 нем тихий пламень чувства не угас…» - поэтические </w:t>
            </w:r>
            <w:proofErr w:type="spellStart"/>
            <w:r w:rsidRPr="0073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73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минутки А.И. Одоевского</w:t>
            </w:r>
          </w:p>
        </w:tc>
        <w:tc>
          <w:tcPr>
            <w:tcW w:w="2988" w:type="dxa"/>
            <w:shd w:val="clear" w:color="auto" w:fill="auto"/>
          </w:tcPr>
          <w:p w:rsidR="0073111A" w:rsidRDefault="0073111A" w:rsidP="002E0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11-00</w:t>
            </w:r>
          </w:p>
        </w:tc>
        <w:tc>
          <w:tcPr>
            <w:tcW w:w="2127" w:type="dxa"/>
            <w:shd w:val="clear" w:color="auto" w:fill="auto"/>
          </w:tcPr>
          <w:p w:rsidR="0073111A" w:rsidRDefault="0073111A" w:rsidP="002E0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библиотекой</w:t>
            </w:r>
          </w:p>
        </w:tc>
      </w:tr>
      <w:tr w:rsidR="00F17CBB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</w:t>
            </w:r>
            <w:r w:rsidR="0073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F17CBB" w:rsidRPr="00E22104" w:rsidRDefault="00F17CBB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ко Дню героев Отечества</w:t>
            </w:r>
          </w:p>
        </w:tc>
        <w:tc>
          <w:tcPr>
            <w:tcW w:w="2988" w:type="dxa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F17CBB" w:rsidRPr="00E22104" w:rsidRDefault="00F17CBB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12.12.202</w:t>
            </w:r>
            <w:r w:rsidR="00731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442A82" w:rsidP="00E22104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ко Дню Конституции РФ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E22104" w:rsidRDefault="0073111A" w:rsidP="0073111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442A82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42A82"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-31.12.202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3" w:type="dxa"/>
            <w:shd w:val="clear" w:color="auto" w:fill="auto"/>
          </w:tcPr>
          <w:p w:rsidR="00442A82" w:rsidRPr="00E22104" w:rsidRDefault="00442A82" w:rsidP="00E221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Новогодние мероприятия</w:t>
            </w:r>
          </w:p>
        </w:tc>
        <w:tc>
          <w:tcPr>
            <w:tcW w:w="2988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7" w:type="dxa"/>
            <w:shd w:val="clear" w:color="auto" w:fill="auto"/>
          </w:tcPr>
          <w:p w:rsidR="00442A82" w:rsidRPr="00E22104" w:rsidRDefault="00442A82" w:rsidP="00E22104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442A82" w:rsidRPr="009A50C7" w:rsidTr="005B22BE">
        <w:trPr>
          <w:trHeight w:val="770"/>
        </w:trPr>
        <w:tc>
          <w:tcPr>
            <w:tcW w:w="10349" w:type="dxa"/>
            <w:gridSpan w:val="5"/>
            <w:shd w:val="clear" w:color="auto" w:fill="auto"/>
          </w:tcPr>
          <w:p w:rsidR="00442A82" w:rsidRPr="009A50C7" w:rsidRDefault="00442A82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Контроль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  <w:shd w:val="clear" w:color="auto" w:fill="auto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8316FB">
        <w:trPr>
          <w:trHeight w:val="770"/>
        </w:trPr>
        <w:tc>
          <w:tcPr>
            <w:tcW w:w="10349" w:type="dxa"/>
            <w:gridSpan w:val="5"/>
          </w:tcPr>
          <w:p w:rsidR="00442A82" w:rsidRPr="009A50C7" w:rsidRDefault="00442A82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снятии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442A82" w:rsidRPr="009A50C7" w:rsidTr="00A837CB">
        <w:trPr>
          <w:trHeight w:val="770"/>
        </w:trPr>
        <w:tc>
          <w:tcPr>
            <w:tcW w:w="2221" w:type="dxa"/>
            <w:gridSpan w:val="2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7" w:type="dxa"/>
          </w:tcPr>
          <w:p w:rsidR="00442A82" w:rsidRPr="009A50C7" w:rsidRDefault="00442A82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Pr="009A50C7" w:rsidRDefault="00A344B0" w:rsidP="005257D8">
      <w:pPr>
        <w:jc w:val="center"/>
        <w:rPr>
          <w:color w:val="000000" w:themeColor="text1"/>
          <w:sz w:val="24"/>
          <w:szCs w:val="24"/>
        </w:rPr>
      </w:pPr>
    </w:p>
    <w:p w:rsidR="00A344B0" w:rsidRPr="009A50C7" w:rsidRDefault="00A344B0" w:rsidP="007A590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0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A344B0" w:rsidRPr="009A50C7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C6D"/>
    <w:rsid w:val="00010EE8"/>
    <w:rsid w:val="00012857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11C4"/>
    <w:rsid w:val="000330BF"/>
    <w:rsid w:val="00035B59"/>
    <w:rsid w:val="0003676B"/>
    <w:rsid w:val="00036D0B"/>
    <w:rsid w:val="000400E5"/>
    <w:rsid w:val="00041CD2"/>
    <w:rsid w:val="000450F5"/>
    <w:rsid w:val="00045C2C"/>
    <w:rsid w:val="00046EA0"/>
    <w:rsid w:val="00050296"/>
    <w:rsid w:val="00052303"/>
    <w:rsid w:val="00053682"/>
    <w:rsid w:val="000547F8"/>
    <w:rsid w:val="000552A4"/>
    <w:rsid w:val="00057FEF"/>
    <w:rsid w:val="00062CEC"/>
    <w:rsid w:val="00065F8D"/>
    <w:rsid w:val="000723DA"/>
    <w:rsid w:val="000726E1"/>
    <w:rsid w:val="00074802"/>
    <w:rsid w:val="000801D4"/>
    <w:rsid w:val="0008597C"/>
    <w:rsid w:val="000910D8"/>
    <w:rsid w:val="00093371"/>
    <w:rsid w:val="00093556"/>
    <w:rsid w:val="000935F6"/>
    <w:rsid w:val="00095EAC"/>
    <w:rsid w:val="000A0E93"/>
    <w:rsid w:val="000A1983"/>
    <w:rsid w:val="000A383B"/>
    <w:rsid w:val="000A51B1"/>
    <w:rsid w:val="000A5D04"/>
    <w:rsid w:val="000A7617"/>
    <w:rsid w:val="000B088E"/>
    <w:rsid w:val="000B0BDF"/>
    <w:rsid w:val="000B0EB5"/>
    <w:rsid w:val="000B1DA3"/>
    <w:rsid w:val="000B25E6"/>
    <w:rsid w:val="000B43DF"/>
    <w:rsid w:val="000B4B09"/>
    <w:rsid w:val="000B680F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FCC"/>
    <w:rsid w:val="000D2D28"/>
    <w:rsid w:val="000D2EBC"/>
    <w:rsid w:val="000D7189"/>
    <w:rsid w:val="000D7F83"/>
    <w:rsid w:val="000E393E"/>
    <w:rsid w:val="000E5453"/>
    <w:rsid w:val="000E553B"/>
    <w:rsid w:val="000E5C25"/>
    <w:rsid w:val="000E69FB"/>
    <w:rsid w:val="000E7833"/>
    <w:rsid w:val="000E7EAE"/>
    <w:rsid w:val="000F0A87"/>
    <w:rsid w:val="000F15E9"/>
    <w:rsid w:val="000F24A3"/>
    <w:rsid w:val="000F396C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1F72"/>
    <w:rsid w:val="00122662"/>
    <w:rsid w:val="00123020"/>
    <w:rsid w:val="001302BB"/>
    <w:rsid w:val="001310F7"/>
    <w:rsid w:val="001324D1"/>
    <w:rsid w:val="0013344C"/>
    <w:rsid w:val="0013409C"/>
    <w:rsid w:val="00135C95"/>
    <w:rsid w:val="001371CE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292"/>
    <w:rsid w:val="001B4459"/>
    <w:rsid w:val="001B53C0"/>
    <w:rsid w:val="001B66E8"/>
    <w:rsid w:val="001B6AE8"/>
    <w:rsid w:val="001B7014"/>
    <w:rsid w:val="001C00D1"/>
    <w:rsid w:val="001C3919"/>
    <w:rsid w:val="001C52D4"/>
    <w:rsid w:val="001C55F5"/>
    <w:rsid w:val="001C6225"/>
    <w:rsid w:val="001C69B3"/>
    <w:rsid w:val="001C7397"/>
    <w:rsid w:val="001C7EBA"/>
    <w:rsid w:val="001D017E"/>
    <w:rsid w:val="001D41D7"/>
    <w:rsid w:val="001D69F5"/>
    <w:rsid w:val="001D75ED"/>
    <w:rsid w:val="001E069B"/>
    <w:rsid w:val="001E0D72"/>
    <w:rsid w:val="001E1410"/>
    <w:rsid w:val="001E1E18"/>
    <w:rsid w:val="001E3F8E"/>
    <w:rsid w:val="001E4186"/>
    <w:rsid w:val="001E4F7C"/>
    <w:rsid w:val="001E64BB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1B55"/>
    <w:rsid w:val="00214A29"/>
    <w:rsid w:val="002175A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D2B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11AF"/>
    <w:rsid w:val="00273AA5"/>
    <w:rsid w:val="00280B50"/>
    <w:rsid w:val="00285511"/>
    <w:rsid w:val="00287754"/>
    <w:rsid w:val="002907E5"/>
    <w:rsid w:val="002917B0"/>
    <w:rsid w:val="0029699E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B5723"/>
    <w:rsid w:val="002C00E2"/>
    <w:rsid w:val="002C20C5"/>
    <w:rsid w:val="002C2F5F"/>
    <w:rsid w:val="002C5064"/>
    <w:rsid w:val="002C5A91"/>
    <w:rsid w:val="002C720B"/>
    <w:rsid w:val="002C7F03"/>
    <w:rsid w:val="002D0B39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4F5B"/>
    <w:rsid w:val="002F5ADF"/>
    <w:rsid w:val="002F6F68"/>
    <w:rsid w:val="002F78CC"/>
    <w:rsid w:val="0030039E"/>
    <w:rsid w:val="00301173"/>
    <w:rsid w:val="00301B1E"/>
    <w:rsid w:val="00301FC6"/>
    <w:rsid w:val="003039D7"/>
    <w:rsid w:val="00304E07"/>
    <w:rsid w:val="0030526E"/>
    <w:rsid w:val="00305303"/>
    <w:rsid w:val="00305D43"/>
    <w:rsid w:val="00306108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A5F"/>
    <w:rsid w:val="00365F21"/>
    <w:rsid w:val="00367E72"/>
    <w:rsid w:val="003731C6"/>
    <w:rsid w:val="00375CD6"/>
    <w:rsid w:val="0037637D"/>
    <w:rsid w:val="0037638A"/>
    <w:rsid w:val="0038004C"/>
    <w:rsid w:val="003815B9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67E6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06A7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2F43"/>
    <w:rsid w:val="004147D6"/>
    <w:rsid w:val="00415735"/>
    <w:rsid w:val="0041799E"/>
    <w:rsid w:val="00420DC2"/>
    <w:rsid w:val="0042429A"/>
    <w:rsid w:val="00425786"/>
    <w:rsid w:val="004258BF"/>
    <w:rsid w:val="004258C4"/>
    <w:rsid w:val="0043066E"/>
    <w:rsid w:val="00434402"/>
    <w:rsid w:val="00434E6B"/>
    <w:rsid w:val="004373FE"/>
    <w:rsid w:val="00437C18"/>
    <w:rsid w:val="00442A82"/>
    <w:rsid w:val="00442B23"/>
    <w:rsid w:val="00445002"/>
    <w:rsid w:val="004460AB"/>
    <w:rsid w:val="00447709"/>
    <w:rsid w:val="0045271A"/>
    <w:rsid w:val="00453383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76E0B"/>
    <w:rsid w:val="004804DA"/>
    <w:rsid w:val="004805E4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96F8A"/>
    <w:rsid w:val="004A23E2"/>
    <w:rsid w:val="004A36E7"/>
    <w:rsid w:val="004A4BF3"/>
    <w:rsid w:val="004A5045"/>
    <w:rsid w:val="004A6166"/>
    <w:rsid w:val="004B54CF"/>
    <w:rsid w:val="004C0DCB"/>
    <w:rsid w:val="004C256F"/>
    <w:rsid w:val="004C5D61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6E0F"/>
    <w:rsid w:val="004E71AB"/>
    <w:rsid w:val="004F21CA"/>
    <w:rsid w:val="004F5E82"/>
    <w:rsid w:val="004F7F7A"/>
    <w:rsid w:val="0050007B"/>
    <w:rsid w:val="005025C5"/>
    <w:rsid w:val="00504144"/>
    <w:rsid w:val="00505B20"/>
    <w:rsid w:val="005073DF"/>
    <w:rsid w:val="00511E32"/>
    <w:rsid w:val="00514527"/>
    <w:rsid w:val="00514869"/>
    <w:rsid w:val="00520122"/>
    <w:rsid w:val="005238E1"/>
    <w:rsid w:val="005257D8"/>
    <w:rsid w:val="00525AD6"/>
    <w:rsid w:val="005261B8"/>
    <w:rsid w:val="005308D2"/>
    <w:rsid w:val="005333F5"/>
    <w:rsid w:val="00535A9E"/>
    <w:rsid w:val="00535E21"/>
    <w:rsid w:val="0053680F"/>
    <w:rsid w:val="00536C3A"/>
    <w:rsid w:val="0054115C"/>
    <w:rsid w:val="00541F4A"/>
    <w:rsid w:val="005438DB"/>
    <w:rsid w:val="005458A9"/>
    <w:rsid w:val="005460F9"/>
    <w:rsid w:val="0054654F"/>
    <w:rsid w:val="00547CDA"/>
    <w:rsid w:val="0055316C"/>
    <w:rsid w:val="00555037"/>
    <w:rsid w:val="00556124"/>
    <w:rsid w:val="005561C3"/>
    <w:rsid w:val="00556601"/>
    <w:rsid w:val="00556CF1"/>
    <w:rsid w:val="00560789"/>
    <w:rsid w:val="00564838"/>
    <w:rsid w:val="00567C04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22BE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618"/>
    <w:rsid w:val="005E29F4"/>
    <w:rsid w:val="005E3CD6"/>
    <w:rsid w:val="005E4779"/>
    <w:rsid w:val="005E5507"/>
    <w:rsid w:val="005E5D94"/>
    <w:rsid w:val="005E6B4F"/>
    <w:rsid w:val="005E6FB5"/>
    <w:rsid w:val="005F08C9"/>
    <w:rsid w:val="005F119D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7D1"/>
    <w:rsid w:val="00612D56"/>
    <w:rsid w:val="00613D8B"/>
    <w:rsid w:val="0061435E"/>
    <w:rsid w:val="006144EA"/>
    <w:rsid w:val="006152CE"/>
    <w:rsid w:val="00615F17"/>
    <w:rsid w:val="006162C7"/>
    <w:rsid w:val="006164B2"/>
    <w:rsid w:val="00620479"/>
    <w:rsid w:val="00622B77"/>
    <w:rsid w:val="006244B5"/>
    <w:rsid w:val="006255AF"/>
    <w:rsid w:val="00626145"/>
    <w:rsid w:val="00626FDC"/>
    <w:rsid w:val="0063099E"/>
    <w:rsid w:val="00635C20"/>
    <w:rsid w:val="00636FB9"/>
    <w:rsid w:val="006403F7"/>
    <w:rsid w:val="00645635"/>
    <w:rsid w:val="00645690"/>
    <w:rsid w:val="00645857"/>
    <w:rsid w:val="00645ABB"/>
    <w:rsid w:val="00650A15"/>
    <w:rsid w:val="00654E9B"/>
    <w:rsid w:val="00656BB3"/>
    <w:rsid w:val="0065793C"/>
    <w:rsid w:val="0066250A"/>
    <w:rsid w:val="006661FB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2B58"/>
    <w:rsid w:val="006B3D20"/>
    <w:rsid w:val="006B4185"/>
    <w:rsid w:val="006B460F"/>
    <w:rsid w:val="006B4F57"/>
    <w:rsid w:val="006B5409"/>
    <w:rsid w:val="006B648D"/>
    <w:rsid w:val="006B664F"/>
    <w:rsid w:val="006B7931"/>
    <w:rsid w:val="006C14BB"/>
    <w:rsid w:val="006C25E0"/>
    <w:rsid w:val="006C2A0A"/>
    <w:rsid w:val="006C2B08"/>
    <w:rsid w:val="006C3BEB"/>
    <w:rsid w:val="006C43BD"/>
    <w:rsid w:val="006C558B"/>
    <w:rsid w:val="006C66B4"/>
    <w:rsid w:val="006C6FE3"/>
    <w:rsid w:val="006C7683"/>
    <w:rsid w:val="006C7DAE"/>
    <w:rsid w:val="006D185D"/>
    <w:rsid w:val="006D1A05"/>
    <w:rsid w:val="006D71F6"/>
    <w:rsid w:val="006E0595"/>
    <w:rsid w:val="006E198F"/>
    <w:rsid w:val="006E2391"/>
    <w:rsid w:val="006E268E"/>
    <w:rsid w:val="006E27AC"/>
    <w:rsid w:val="006E29AB"/>
    <w:rsid w:val="006E3EDC"/>
    <w:rsid w:val="006E640D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22D1"/>
    <w:rsid w:val="00704CD9"/>
    <w:rsid w:val="00706CB0"/>
    <w:rsid w:val="00713C8D"/>
    <w:rsid w:val="00717BA6"/>
    <w:rsid w:val="007217F1"/>
    <w:rsid w:val="007254CD"/>
    <w:rsid w:val="00725611"/>
    <w:rsid w:val="0072666E"/>
    <w:rsid w:val="0072678B"/>
    <w:rsid w:val="0073111A"/>
    <w:rsid w:val="0073138F"/>
    <w:rsid w:val="00731B12"/>
    <w:rsid w:val="007326A1"/>
    <w:rsid w:val="007355BA"/>
    <w:rsid w:val="00735ECA"/>
    <w:rsid w:val="00737A0B"/>
    <w:rsid w:val="00740427"/>
    <w:rsid w:val="00740A43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7063A"/>
    <w:rsid w:val="007709CA"/>
    <w:rsid w:val="007715F3"/>
    <w:rsid w:val="00772117"/>
    <w:rsid w:val="007725A1"/>
    <w:rsid w:val="00772A0F"/>
    <w:rsid w:val="007735CC"/>
    <w:rsid w:val="00777935"/>
    <w:rsid w:val="007779C0"/>
    <w:rsid w:val="007779D8"/>
    <w:rsid w:val="0078350D"/>
    <w:rsid w:val="007839A7"/>
    <w:rsid w:val="00783AFE"/>
    <w:rsid w:val="0078558C"/>
    <w:rsid w:val="007919F8"/>
    <w:rsid w:val="00791EC1"/>
    <w:rsid w:val="007944F2"/>
    <w:rsid w:val="00796F0F"/>
    <w:rsid w:val="007A07AA"/>
    <w:rsid w:val="007A1BB8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B6F12"/>
    <w:rsid w:val="007C0637"/>
    <w:rsid w:val="007C2859"/>
    <w:rsid w:val="007C2D99"/>
    <w:rsid w:val="007C4E77"/>
    <w:rsid w:val="007C52B6"/>
    <w:rsid w:val="007C622B"/>
    <w:rsid w:val="007D11CA"/>
    <w:rsid w:val="007D1622"/>
    <w:rsid w:val="007D28C5"/>
    <w:rsid w:val="007D5AD6"/>
    <w:rsid w:val="007D6196"/>
    <w:rsid w:val="007D73AD"/>
    <w:rsid w:val="007E1124"/>
    <w:rsid w:val="007E3471"/>
    <w:rsid w:val="007E428B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7F7651"/>
    <w:rsid w:val="007F7783"/>
    <w:rsid w:val="008019CD"/>
    <w:rsid w:val="00804E26"/>
    <w:rsid w:val="008064E0"/>
    <w:rsid w:val="00806926"/>
    <w:rsid w:val="008070C7"/>
    <w:rsid w:val="00810DD4"/>
    <w:rsid w:val="00811D18"/>
    <w:rsid w:val="00813FB0"/>
    <w:rsid w:val="008171ED"/>
    <w:rsid w:val="008211BE"/>
    <w:rsid w:val="00823DDA"/>
    <w:rsid w:val="0082693C"/>
    <w:rsid w:val="00826CF1"/>
    <w:rsid w:val="008316FB"/>
    <w:rsid w:val="00831ACB"/>
    <w:rsid w:val="008323F3"/>
    <w:rsid w:val="00837D92"/>
    <w:rsid w:val="00840018"/>
    <w:rsid w:val="008401AC"/>
    <w:rsid w:val="008406B8"/>
    <w:rsid w:val="00840D8B"/>
    <w:rsid w:val="008421A4"/>
    <w:rsid w:val="008452D8"/>
    <w:rsid w:val="0084690E"/>
    <w:rsid w:val="008476A4"/>
    <w:rsid w:val="00853402"/>
    <w:rsid w:val="00855DCA"/>
    <w:rsid w:val="00856176"/>
    <w:rsid w:val="00856477"/>
    <w:rsid w:val="00857BBA"/>
    <w:rsid w:val="00861C00"/>
    <w:rsid w:val="00862B70"/>
    <w:rsid w:val="00866DD7"/>
    <w:rsid w:val="008701ED"/>
    <w:rsid w:val="0087070C"/>
    <w:rsid w:val="0087204A"/>
    <w:rsid w:val="00874477"/>
    <w:rsid w:val="00875D71"/>
    <w:rsid w:val="00881626"/>
    <w:rsid w:val="0088404B"/>
    <w:rsid w:val="008850F7"/>
    <w:rsid w:val="00885B09"/>
    <w:rsid w:val="00890B7C"/>
    <w:rsid w:val="00891734"/>
    <w:rsid w:val="00893499"/>
    <w:rsid w:val="00893A91"/>
    <w:rsid w:val="00893D16"/>
    <w:rsid w:val="00895932"/>
    <w:rsid w:val="00896939"/>
    <w:rsid w:val="00897A95"/>
    <w:rsid w:val="008A14F3"/>
    <w:rsid w:val="008A28A8"/>
    <w:rsid w:val="008B18AB"/>
    <w:rsid w:val="008B2890"/>
    <w:rsid w:val="008B2DCB"/>
    <w:rsid w:val="008C0A10"/>
    <w:rsid w:val="008C3B1A"/>
    <w:rsid w:val="008C3CB6"/>
    <w:rsid w:val="008C4C36"/>
    <w:rsid w:val="008C4F75"/>
    <w:rsid w:val="008D2800"/>
    <w:rsid w:val="008D2EE5"/>
    <w:rsid w:val="008D3EB7"/>
    <w:rsid w:val="008D5D01"/>
    <w:rsid w:val="008D609B"/>
    <w:rsid w:val="008D6175"/>
    <w:rsid w:val="008D6835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7DE"/>
    <w:rsid w:val="008F68C1"/>
    <w:rsid w:val="0090074B"/>
    <w:rsid w:val="0090210B"/>
    <w:rsid w:val="00904D4C"/>
    <w:rsid w:val="00906E3A"/>
    <w:rsid w:val="00910D0F"/>
    <w:rsid w:val="00913024"/>
    <w:rsid w:val="009169F3"/>
    <w:rsid w:val="00917235"/>
    <w:rsid w:val="00917243"/>
    <w:rsid w:val="00920F8A"/>
    <w:rsid w:val="009218BD"/>
    <w:rsid w:val="00925964"/>
    <w:rsid w:val="009262E6"/>
    <w:rsid w:val="0092661D"/>
    <w:rsid w:val="00926A1B"/>
    <w:rsid w:val="00930452"/>
    <w:rsid w:val="009312F7"/>
    <w:rsid w:val="0093197F"/>
    <w:rsid w:val="00931AC8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03D0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2F4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4811"/>
    <w:rsid w:val="00976C30"/>
    <w:rsid w:val="0097712F"/>
    <w:rsid w:val="0098174E"/>
    <w:rsid w:val="0098222A"/>
    <w:rsid w:val="00983A20"/>
    <w:rsid w:val="00983AD4"/>
    <w:rsid w:val="00985E3B"/>
    <w:rsid w:val="00990903"/>
    <w:rsid w:val="00990F01"/>
    <w:rsid w:val="00991266"/>
    <w:rsid w:val="00991A59"/>
    <w:rsid w:val="00991D5D"/>
    <w:rsid w:val="0099520A"/>
    <w:rsid w:val="009952C5"/>
    <w:rsid w:val="009A2094"/>
    <w:rsid w:val="009A50C7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50A8"/>
    <w:rsid w:val="009F7974"/>
    <w:rsid w:val="00A0281A"/>
    <w:rsid w:val="00A028ED"/>
    <w:rsid w:val="00A044A0"/>
    <w:rsid w:val="00A055F6"/>
    <w:rsid w:val="00A05D6F"/>
    <w:rsid w:val="00A07809"/>
    <w:rsid w:val="00A10275"/>
    <w:rsid w:val="00A117B2"/>
    <w:rsid w:val="00A11831"/>
    <w:rsid w:val="00A148C5"/>
    <w:rsid w:val="00A156F0"/>
    <w:rsid w:val="00A15A7E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57DB"/>
    <w:rsid w:val="00A36FFF"/>
    <w:rsid w:val="00A400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11C0"/>
    <w:rsid w:val="00A64006"/>
    <w:rsid w:val="00A64F91"/>
    <w:rsid w:val="00A655CA"/>
    <w:rsid w:val="00A65A8E"/>
    <w:rsid w:val="00A6683D"/>
    <w:rsid w:val="00A67C38"/>
    <w:rsid w:val="00A71E1C"/>
    <w:rsid w:val="00A71FEC"/>
    <w:rsid w:val="00A72808"/>
    <w:rsid w:val="00A73152"/>
    <w:rsid w:val="00A7563B"/>
    <w:rsid w:val="00A80632"/>
    <w:rsid w:val="00A80650"/>
    <w:rsid w:val="00A812DF"/>
    <w:rsid w:val="00A812E8"/>
    <w:rsid w:val="00A837CB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318E"/>
    <w:rsid w:val="00AC3D42"/>
    <w:rsid w:val="00AC6B57"/>
    <w:rsid w:val="00AC75B2"/>
    <w:rsid w:val="00AC7BF7"/>
    <w:rsid w:val="00AD29A9"/>
    <w:rsid w:val="00AE0100"/>
    <w:rsid w:val="00AE2159"/>
    <w:rsid w:val="00AE25E4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062E4"/>
    <w:rsid w:val="00B10587"/>
    <w:rsid w:val="00B10F00"/>
    <w:rsid w:val="00B11265"/>
    <w:rsid w:val="00B11BA9"/>
    <w:rsid w:val="00B11C30"/>
    <w:rsid w:val="00B15424"/>
    <w:rsid w:val="00B15509"/>
    <w:rsid w:val="00B15ABE"/>
    <w:rsid w:val="00B17DDB"/>
    <w:rsid w:val="00B2161C"/>
    <w:rsid w:val="00B24FCB"/>
    <w:rsid w:val="00B25F66"/>
    <w:rsid w:val="00B25FF6"/>
    <w:rsid w:val="00B306EA"/>
    <w:rsid w:val="00B32B3B"/>
    <w:rsid w:val="00B33EAE"/>
    <w:rsid w:val="00B352ED"/>
    <w:rsid w:val="00B35E42"/>
    <w:rsid w:val="00B45726"/>
    <w:rsid w:val="00B45D64"/>
    <w:rsid w:val="00B52089"/>
    <w:rsid w:val="00B521E6"/>
    <w:rsid w:val="00B53E36"/>
    <w:rsid w:val="00B54113"/>
    <w:rsid w:val="00B5489A"/>
    <w:rsid w:val="00B55B78"/>
    <w:rsid w:val="00B57F2A"/>
    <w:rsid w:val="00B6043B"/>
    <w:rsid w:val="00B60D25"/>
    <w:rsid w:val="00B60D3F"/>
    <w:rsid w:val="00B60F8B"/>
    <w:rsid w:val="00B61DE1"/>
    <w:rsid w:val="00B61EF4"/>
    <w:rsid w:val="00B65007"/>
    <w:rsid w:val="00B65610"/>
    <w:rsid w:val="00B65664"/>
    <w:rsid w:val="00B65B6E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62DB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591B"/>
    <w:rsid w:val="00BA6643"/>
    <w:rsid w:val="00BA7148"/>
    <w:rsid w:val="00BB04F5"/>
    <w:rsid w:val="00BB1FFD"/>
    <w:rsid w:val="00BB3816"/>
    <w:rsid w:val="00BB3C96"/>
    <w:rsid w:val="00BB5EB0"/>
    <w:rsid w:val="00BB623A"/>
    <w:rsid w:val="00BB62DC"/>
    <w:rsid w:val="00BC07F5"/>
    <w:rsid w:val="00BC2768"/>
    <w:rsid w:val="00BC6819"/>
    <w:rsid w:val="00BD2F62"/>
    <w:rsid w:val="00BD3675"/>
    <w:rsid w:val="00BD3CC6"/>
    <w:rsid w:val="00BD46B2"/>
    <w:rsid w:val="00BD4826"/>
    <w:rsid w:val="00BD578A"/>
    <w:rsid w:val="00BD58B1"/>
    <w:rsid w:val="00BD59CE"/>
    <w:rsid w:val="00BD5E1C"/>
    <w:rsid w:val="00BD69E7"/>
    <w:rsid w:val="00BE2ABC"/>
    <w:rsid w:val="00BE40B0"/>
    <w:rsid w:val="00BE4979"/>
    <w:rsid w:val="00BE7FE9"/>
    <w:rsid w:val="00BF091D"/>
    <w:rsid w:val="00BF46B9"/>
    <w:rsid w:val="00BF69F5"/>
    <w:rsid w:val="00BF6EF7"/>
    <w:rsid w:val="00BF7400"/>
    <w:rsid w:val="00C032F7"/>
    <w:rsid w:val="00C0365E"/>
    <w:rsid w:val="00C047F0"/>
    <w:rsid w:val="00C05C29"/>
    <w:rsid w:val="00C06A24"/>
    <w:rsid w:val="00C07E37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0219"/>
    <w:rsid w:val="00C34B65"/>
    <w:rsid w:val="00C360E5"/>
    <w:rsid w:val="00C371FA"/>
    <w:rsid w:val="00C376E8"/>
    <w:rsid w:val="00C40BCF"/>
    <w:rsid w:val="00C45F62"/>
    <w:rsid w:val="00C46EC0"/>
    <w:rsid w:val="00C46F96"/>
    <w:rsid w:val="00C47C95"/>
    <w:rsid w:val="00C50FA1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1CCC"/>
    <w:rsid w:val="00C6265B"/>
    <w:rsid w:val="00C63F5D"/>
    <w:rsid w:val="00C64774"/>
    <w:rsid w:val="00C65D11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6360"/>
    <w:rsid w:val="00CB73D7"/>
    <w:rsid w:val="00CC0925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869"/>
    <w:rsid w:val="00CD1E5F"/>
    <w:rsid w:val="00CD1EAE"/>
    <w:rsid w:val="00CD30C0"/>
    <w:rsid w:val="00CD4F6A"/>
    <w:rsid w:val="00CD4FA1"/>
    <w:rsid w:val="00CD52A3"/>
    <w:rsid w:val="00CD7217"/>
    <w:rsid w:val="00CE086E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4D1"/>
    <w:rsid w:val="00D059EA"/>
    <w:rsid w:val="00D122B5"/>
    <w:rsid w:val="00D16CEC"/>
    <w:rsid w:val="00D20DEB"/>
    <w:rsid w:val="00D31567"/>
    <w:rsid w:val="00D328C9"/>
    <w:rsid w:val="00D33205"/>
    <w:rsid w:val="00D41449"/>
    <w:rsid w:val="00D416C5"/>
    <w:rsid w:val="00D42B76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2BBA"/>
    <w:rsid w:val="00D731C8"/>
    <w:rsid w:val="00D73D06"/>
    <w:rsid w:val="00D746F7"/>
    <w:rsid w:val="00D74C01"/>
    <w:rsid w:val="00D7636D"/>
    <w:rsid w:val="00D76987"/>
    <w:rsid w:val="00D77FD4"/>
    <w:rsid w:val="00D81ED3"/>
    <w:rsid w:val="00D82C25"/>
    <w:rsid w:val="00D84A55"/>
    <w:rsid w:val="00D86168"/>
    <w:rsid w:val="00D87FEB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415"/>
    <w:rsid w:val="00DD093C"/>
    <w:rsid w:val="00DD21C2"/>
    <w:rsid w:val="00DD6EDB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166"/>
    <w:rsid w:val="00E06676"/>
    <w:rsid w:val="00E1040F"/>
    <w:rsid w:val="00E10868"/>
    <w:rsid w:val="00E10FA4"/>
    <w:rsid w:val="00E1341D"/>
    <w:rsid w:val="00E14EA9"/>
    <w:rsid w:val="00E22104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37EA7"/>
    <w:rsid w:val="00E40D21"/>
    <w:rsid w:val="00E40DEC"/>
    <w:rsid w:val="00E4159E"/>
    <w:rsid w:val="00E41E5D"/>
    <w:rsid w:val="00E41EB0"/>
    <w:rsid w:val="00E44F9D"/>
    <w:rsid w:val="00E4524C"/>
    <w:rsid w:val="00E45484"/>
    <w:rsid w:val="00E45496"/>
    <w:rsid w:val="00E46AC3"/>
    <w:rsid w:val="00E47AF8"/>
    <w:rsid w:val="00E501E8"/>
    <w:rsid w:val="00E53B52"/>
    <w:rsid w:val="00E5453C"/>
    <w:rsid w:val="00E54DDF"/>
    <w:rsid w:val="00E5558D"/>
    <w:rsid w:val="00E56FFF"/>
    <w:rsid w:val="00E571FD"/>
    <w:rsid w:val="00E57D02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97D69"/>
    <w:rsid w:val="00EA0B8E"/>
    <w:rsid w:val="00EA3A37"/>
    <w:rsid w:val="00EA44D4"/>
    <w:rsid w:val="00EA4B83"/>
    <w:rsid w:val="00EA5562"/>
    <w:rsid w:val="00EA61D8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0D27"/>
    <w:rsid w:val="00ED2C34"/>
    <w:rsid w:val="00ED6073"/>
    <w:rsid w:val="00ED613B"/>
    <w:rsid w:val="00EE3A8A"/>
    <w:rsid w:val="00EE668D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474"/>
    <w:rsid w:val="00F11995"/>
    <w:rsid w:val="00F15236"/>
    <w:rsid w:val="00F173E6"/>
    <w:rsid w:val="00F17CBB"/>
    <w:rsid w:val="00F21982"/>
    <w:rsid w:val="00F22637"/>
    <w:rsid w:val="00F2397C"/>
    <w:rsid w:val="00F25606"/>
    <w:rsid w:val="00F26859"/>
    <w:rsid w:val="00F26B9B"/>
    <w:rsid w:val="00F30571"/>
    <w:rsid w:val="00F307AD"/>
    <w:rsid w:val="00F307B8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61262"/>
    <w:rsid w:val="00F71CDE"/>
    <w:rsid w:val="00F7389F"/>
    <w:rsid w:val="00F7411A"/>
    <w:rsid w:val="00F75AED"/>
    <w:rsid w:val="00F77A80"/>
    <w:rsid w:val="00F8167C"/>
    <w:rsid w:val="00F85C68"/>
    <w:rsid w:val="00F86480"/>
    <w:rsid w:val="00F8785B"/>
    <w:rsid w:val="00F92611"/>
    <w:rsid w:val="00F93E75"/>
    <w:rsid w:val="00F9401B"/>
    <w:rsid w:val="00FA0403"/>
    <w:rsid w:val="00FA4A81"/>
    <w:rsid w:val="00FA6521"/>
    <w:rsid w:val="00FB14C6"/>
    <w:rsid w:val="00FB3D5A"/>
    <w:rsid w:val="00FB486B"/>
    <w:rsid w:val="00FB5A86"/>
    <w:rsid w:val="00FB6DFA"/>
    <w:rsid w:val="00FC09EC"/>
    <w:rsid w:val="00FC20BA"/>
    <w:rsid w:val="00FC22DB"/>
    <w:rsid w:val="00FC27C6"/>
    <w:rsid w:val="00FC33DF"/>
    <w:rsid w:val="00FC4D49"/>
    <w:rsid w:val="00FC5AD8"/>
    <w:rsid w:val="00FC6569"/>
    <w:rsid w:val="00FD454A"/>
    <w:rsid w:val="00FD7CC3"/>
    <w:rsid w:val="00FE3AB4"/>
    <w:rsid w:val="00FE44BD"/>
    <w:rsid w:val="00FE452E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311C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qFormat/>
    <w:locked/>
    <w:rsid w:val="00BB62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B623A"/>
    <w:rPr>
      <w:rFonts w:ascii="Times New Roman" w:hAnsi="Times New Roman"/>
      <w:b/>
      <w:bCs/>
      <w:sz w:val="24"/>
      <w:szCs w:val="24"/>
    </w:rPr>
  </w:style>
  <w:style w:type="paragraph" w:customStyle="1" w:styleId="2">
    <w:name w:val="Без интервала2"/>
    <w:uiPriority w:val="99"/>
    <w:rsid w:val="008F67DE"/>
    <w:rPr>
      <w:rFonts w:ascii="Times New Roman" w:hAnsi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1C4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16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110</cp:revision>
  <cp:lastPrinted>2019-03-26T08:33:00Z</cp:lastPrinted>
  <dcterms:created xsi:type="dcterms:W3CDTF">2011-08-09T10:48:00Z</dcterms:created>
  <dcterms:modified xsi:type="dcterms:W3CDTF">2022-10-04T06:41:00Z</dcterms:modified>
</cp:coreProperties>
</file>